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E4" w:rsidRPr="00C35506" w:rsidRDefault="001264E4" w:rsidP="00C8195F">
      <w:pPr>
        <w:rPr>
          <w:rFonts w:ascii="Times New Roman" w:hAnsi="Times New Roman" w:cs="Times New Roman"/>
          <w:sz w:val="26"/>
          <w:szCs w:val="26"/>
        </w:rPr>
      </w:pPr>
    </w:p>
    <w:p w:rsidR="008D7539" w:rsidRPr="00C35506" w:rsidRDefault="006C6448" w:rsidP="00DF2FDC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506"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="008D7539" w:rsidRPr="00C35506">
        <w:rPr>
          <w:rFonts w:ascii="Times New Roman" w:hAnsi="Times New Roman" w:cs="Times New Roman"/>
          <w:sz w:val="24"/>
          <w:szCs w:val="24"/>
        </w:rPr>
        <w:t>Б</w:t>
      </w:r>
      <w:r w:rsidR="003877CA" w:rsidRPr="00C35506">
        <w:rPr>
          <w:rFonts w:ascii="Times New Roman" w:hAnsi="Times New Roman" w:cs="Times New Roman"/>
          <w:sz w:val="24"/>
          <w:szCs w:val="24"/>
        </w:rPr>
        <w:t>АЛ</w:t>
      </w:r>
      <w:r w:rsidR="0096499A" w:rsidRPr="00C35506">
        <w:rPr>
          <w:rFonts w:ascii="Times New Roman" w:hAnsi="Times New Roman" w:cs="Times New Roman"/>
          <w:sz w:val="24"/>
          <w:szCs w:val="24"/>
        </w:rPr>
        <w:t xml:space="preserve">АНС ТЕПЛОВОЙ </w:t>
      </w:r>
      <w:r w:rsidR="00C35506" w:rsidRPr="00C35506">
        <w:rPr>
          <w:rFonts w:ascii="Times New Roman" w:hAnsi="Times New Roman" w:cs="Times New Roman"/>
          <w:sz w:val="24"/>
          <w:szCs w:val="24"/>
        </w:rPr>
        <w:t>ЭНЕРГИИ   НА 2024</w:t>
      </w:r>
      <w:r w:rsidR="00DF2FDC" w:rsidRPr="00C35506">
        <w:rPr>
          <w:rFonts w:ascii="Times New Roman" w:hAnsi="Times New Roman" w:cs="Times New Roman"/>
          <w:sz w:val="24"/>
          <w:szCs w:val="24"/>
        </w:rPr>
        <w:t xml:space="preserve"> </w:t>
      </w:r>
      <w:r w:rsidR="009655BD" w:rsidRPr="00C35506">
        <w:rPr>
          <w:rFonts w:ascii="Times New Roman" w:hAnsi="Times New Roman" w:cs="Times New Roman"/>
          <w:sz w:val="24"/>
          <w:szCs w:val="24"/>
        </w:rPr>
        <w:t xml:space="preserve"> ГОД  ПО   МП КЭТ И ГС  МР</w:t>
      </w:r>
      <w:r w:rsidR="008D7539" w:rsidRPr="00C35506">
        <w:rPr>
          <w:rFonts w:ascii="Times New Roman" w:hAnsi="Times New Roman" w:cs="Times New Roman"/>
          <w:sz w:val="24"/>
          <w:szCs w:val="24"/>
        </w:rPr>
        <w:t xml:space="preserve"> </w:t>
      </w:r>
      <w:r w:rsidR="004832DA" w:rsidRPr="00C35506">
        <w:rPr>
          <w:rFonts w:ascii="Times New Roman" w:hAnsi="Times New Roman" w:cs="Times New Roman"/>
          <w:sz w:val="24"/>
          <w:szCs w:val="24"/>
        </w:rPr>
        <w:t>«</w:t>
      </w:r>
      <w:r w:rsidR="008D7539" w:rsidRPr="00C35506">
        <w:rPr>
          <w:rFonts w:ascii="Times New Roman" w:hAnsi="Times New Roman" w:cs="Times New Roman"/>
          <w:sz w:val="24"/>
          <w:szCs w:val="24"/>
        </w:rPr>
        <w:t>МОСАЛЬСКИЙ РАЙОН</w:t>
      </w:r>
      <w:r w:rsidR="004832DA" w:rsidRPr="00C35506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850"/>
        <w:gridCol w:w="567"/>
        <w:gridCol w:w="709"/>
        <w:gridCol w:w="850"/>
        <w:gridCol w:w="851"/>
        <w:gridCol w:w="850"/>
        <w:gridCol w:w="851"/>
        <w:gridCol w:w="850"/>
        <w:gridCol w:w="766"/>
        <w:gridCol w:w="792"/>
        <w:gridCol w:w="521"/>
        <w:gridCol w:w="530"/>
        <w:gridCol w:w="567"/>
        <w:gridCol w:w="510"/>
        <w:gridCol w:w="567"/>
        <w:gridCol w:w="765"/>
        <w:gridCol w:w="709"/>
        <w:gridCol w:w="622"/>
      </w:tblGrid>
      <w:tr w:rsidR="00EF6D2E" w:rsidRPr="00C35506" w:rsidTr="00C35506">
        <w:trPr>
          <w:trHeight w:val="390"/>
        </w:trPr>
        <w:tc>
          <w:tcPr>
            <w:tcW w:w="534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показателей:</w:t>
            </w:r>
          </w:p>
          <w:p w:rsidR="00BD616C" w:rsidRPr="00C35506" w:rsidRDefault="00BD616C" w:rsidP="00053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название котельных</w:t>
            </w:r>
            <w:r w:rsidR="00053879" w:rsidRPr="00C355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абонентов</w:t>
            </w:r>
          </w:p>
        </w:tc>
        <w:tc>
          <w:tcPr>
            <w:tcW w:w="850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произве</w:t>
            </w:r>
            <w:proofErr w:type="spellEnd"/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денно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тепловой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/Гкал/</w:t>
            </w:r>
          </w:p>
        </w:tc>
        <w:tc>
          <w:tcPr>
            <w:tcW w:w="567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покупная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 xml:space="preserve">тепловая 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энергия</w:t>
            </w:r>
          </w:p>
        </w:tc>
        <w:tc>
          <w:tcPr>
            <w:tcW w:w="709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потери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т/энергии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на соб.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нужды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котельн</w:t>
            </w:r>
            <w:proofErr w:type="spellEnd"/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/Гкал/</w:t>
            </w:r>
          </w:p>
        </w:tc>
        <w:tc>
          <w:tcPr>
            <w:tcW w:w="850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отпуск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тепловой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котель</w:t>
            </w:r>
            <w:proofErr w:type="spellEnd"/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/Гкал/</w:t>
            </w:r>
          </w:p>
        </w:tc>
        <w:tc>
          <w:tcPr>
            <w:tcW w:w="851" w:type="dxa"/>
            <w:vMerge w:val="restart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потери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 xml:space="preserve"> тепловой 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в сети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/Гкал/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полезный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 xml:space="preserve">отпуск 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энергии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BD616C" w:rsidRPr="00C35506" w:rsidRDefault="00BD616C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/Гкал/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в том числе по месяцам</w:t>
            </w:r>
          </w:p>
        </w:tc>
      </w:tr>
      <w:tr w:rsidR="00C35506" w:rsidRPr="00C35506" w:rsidTr="00C35506">
        <w:trPr>
          <w:trHeight w:val="975"/>
        </w:trPr>
        <w:tc>
          <w:tcPr>
            <w:tcW w:w="534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BD616C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12</w:t>
            </w:r>
          </w:p>
        </w:tc>
      </w:tr>
      <w:tr w:rsidR="00C35506" w:rsidRPr="00C35506" w:rsidTr="00C35506">
        <w:trPr>
          <w:trHeight w:val="223"/>
        </w:trPr>
        <w:tc>
          <w:tcPr>
            <w:tcW w:w="534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2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1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0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0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2" w:type="dxa"/>
          </w:tcPr>
          <w:p w:rsidR="008D7539" w:rsidRPr="00C35506" w:rsidRDefault="00BD616C" w:rsidP="00EF6D2E">
            <w:pPr>
              <w:rPr>
                <w:rFonts w:ascii="Times New Roman" w:hAnsi="Times New Roman" w:cs="Times New Roman"/>
              </w:rPr>
            </w:pPr>
            <w:r w:rsidRPr="00C35506">
              <w:rPr>
                <w:rFonts w:ascii="Times New Roman" w:hAnsi="Times New Roman" w:cs="Times New Roman"/>
              </w:rPr>
              <w:t>20</w:t>
            </w:r>
          </w:p>
        </w:tc>
      </w:tr>
      <w:tr w:rsidR="00C35506" w:rsidRPr="00C35506" w:rsidTr="00C35506">
        <w:tc>
          <w:tcPr>
            <w:tcW w:w="534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 xml:space="preserve">Всего тепловой энергии по  СП д. </w:t>
            </w:r>
            <w:proofErr w:type="spellStart"/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Людково</w:t>
            </w:r>
            <w:proofErr w:type="spellEnd"/>
          </w:p>
        </w:tc>
        <w:tc>
          <w:tcPr>
            <w:tcW w:w="850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b/>
                <w:sz w:val="20"/>
                <w:szCs w:val="20"/>
              </w:rPr>
              <w:t>588,51</w:t>
            </w:r>
          </w:p>
        </w:tc>
        <w:tc>
          <w:tcPr>
            <w:tcW w:w="567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17,65</w:t>
            </w:r>
          </w:p>
        </w:tc>
        <w:tc>
          <w:tcPr>
            <w:tcW w:w="850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570,86</w:t>
            </w:r>
          </w:p>
        </w:tc>
        <w:tc>
          <w:tcPr>
            <w:tcW w:w="851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17,66</w:t>
            </w:r>
          </w:p>
        </w:tc>
        <w:tc>
          <w:tcPr>
            <w:tcW w:w="850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553,20</w:t>
            </w:r>
          </w:p>
        </w:tc>
        <w:tc>
          <w:tcPr>
            <w:tcW w:w="851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96,17</w:t>
            </w:r>
          </w:p>
        </w:tc>
        <w:tc>
          <w:tcPr>
            <w:tcW w:w="850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  <w:tc>
          <w:tcPr>
            <w:tcW w:w="766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71,15</w:t>
            </w:r>
          </w:p>
        </w:tc>
        <w:tc>
          <w:tcPr>
            <w:tcW w:w="792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  <w:tc>
          <w:tcPr>
            <w:tcW w:w="521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88,24</w:t>
            </w:r>
          </w:p>
        </w:tc>
        <w:tc>
          <w:tcPr>
            <w:tcW w:w="709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622" w:type="dxa"/>
          </w:tcPr>
          <w:p w:rsidR="00C8195F" w:rsidRPr="00C35506" w:rsidRDefault="00C8195F" w:rsidP="00295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78,22</w:t>
            </w:r>
          </w:p>
        </w:tc>
      </w:tr>
      <w:tr w:rsidR="00C35506" w:rsidRPr="00C35506" w:rsidTr="00C35506">
        <w:tc>
          <w:tcPr>
            <w:tcW w:w="534" w:type="dxa"/>
          </w:tcPr>
          <w:p w:rsidR="008D7539" w:rsidRPr="00C35506" w:rsidRDefault="00A4077E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8D7539" w:rsidRPr="00C35506" w:rsidRDefault="008864DE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в том числе  по котельным:</w:t>
            </w: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2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2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5506" w:rsidRPr="00C35506" w:rsidTr="00C35506">
        <w:tc>
          <w:tcPr>
            <w:tcW w:w="534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523DD" w:rsidRPr="00C35506" w:rsidRDefault="005523DD" w:rsidP="00EF6D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dxa"/>
          </w:tcPr>
          <w:p w:rsidR="005523DD" w:rsidRPr="00C35506" w:rsidRDefault="005523DD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5506" w:rsidRPr="00C35506" w:rsidTr="00C35506">
        <w:tc>
          <w:tcPr>
            <w:tcW w:w="534" w:type="dxa"/>
            <w:tcBorders>
              <w:right w:val="single" w:sz="4" w:space="0" w:color="auto"/>
            </w:tcBorders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5F" w:rsidRPr="00C35506" w:rsidRDefault="00C8195F" w:rsidP="00694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Котельная ДК д. </w:t>
            </w:r>
            <w:proofErr w:type="spellStart"/>
            <w:r w:rsidRPr="00C35506">
              <w:rPr>
                <w:rFonts w:ascii="Times New Roman" w:hAnsi="Times New Roman" w:cs="Times New Roman"/>
                <w:b/>
                <w:sz w:val="24"/>
                <w:szCs w:val="24"/>
              </w:rPr>
              <w:t>Людково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b/>
                <w:sz w:val="20"/>
                <w:szCs w:val="20"/>
              </w:rPr>
              <w:t>588,51</w:t>
            </w:r>
          </w:p>
        </w:tc>
        <w:tc>
          <w:tcPr>
            <w:tcW w:w="567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17,65</w:t>
            </w:r>
          </w:p>
        </w:tc>
        <w:tc>
          <w:tcPr>
            <w:tcW w:w="850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570,86</w:t>
            </w:r>
          </w:p>
        </w:tc>
        <w:tc>
          <w:tcPr>
            <w:tcW w:w="851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17,66</w:t>
            </w:r>
          </w:p>
        </w:tc>
        <w:tc>
          <w:tcPr>
            <w:tcW w:w="850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553,20</w:t>
            </w:r>
          </w:p>
        </w:tc>
        <w:tc>
          <w:tcPr>
            <w:tcW w:w="851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96,17</w:t>
            </w:r>
          </w:p>
        </w:tc>
        <w:tc>
          <w:tcPr>
            <w:tcW w:w="850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  <w:tc>
          <w:tcPr>
            <w:tcW w:w="766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71,15</w:t>
            </w:r>
          </w:p>
        </w:tc>
        <w:tc>
          <w:tcPr>
            <w:tcW w:w="792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  <w:tc>
          <w:tcPr>
            <w:tcW w:w="521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88,24</w:t>
            </w:r>
          </w:p>
        </w:tc>
        <w:tc>
          <w:tcPr>
            <w:tcW w:w="709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622" w:type="dxa"/>
          </w:tcPr>
          <w:p w:rsidR="00C8195F" w:rsidRPr="00C35506" w:rsidRDefault="00C8195F" w:rsidP="00041B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78,22</w:t>
            </w:r>
          </w:p>
        </w:tc>
      </w:tr>
      <w:tr w:rsidR="00C35506" w:rsidRPr="00C35506" w:rsidTr="00C35506">
        <w:tc>
          <w:tcPr>
            <w:tcW w:w="534" w:type="dxa"/>
          </w:tcPr>
          <w:p w:rsidR="008D7539" w:rsidRPr="00C35506" w:rsidRDefault="00A4077E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832DA" w:rsidRPr="00C35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D7539" w:rsidRPr="00C35506" w:rsidRDefault="00EF6D2E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 xml:space="preserve"> ДК </w:t>
            </w:r>
            <w:proofErr w:type="spellStart"/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Людково</w:t>
            </w:r>
            <w:proofErr w:type="spellEnd"/>
          </w:p>
          <w:p w:rsidR="006C6448" w:rsidRPr="00C35506" w:rsidRDefault="006C6448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МКОУ «Культура МР «Мосальский район»</w:t>
            </w: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25,16</w:t>
            </w:r>
          </w:p>
        </w:tc>
        <w:tc>
          <w:tcPr>
            <w:tcW w:w="850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17,78</w:t>
            </w:r>
          </w:p>
        </w:tc>
        <w:tc>
          <w:tcPr>
            <w:tcW w:w="766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792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11,34</w:t>
            </w:r>
          </w:p>
        </w:tc>
        <w:tc>
          <w:tcPr>
            <w:tcW w:w="52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  <w:tc>
          <w:tcPr>
            <w:tcW w:w="709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622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35506" w:rsidRPr="00C35506" w:rsidTr="00C35506">
        <w:tc>
          <w:tcPr>
            <w:tcW w:w="534" w:type="dxa"/>
          </w:tcPr>
          <w:p w:rsidR="008D7539" w:rsidRPr="00C35506" w:rsidRDefault="00A4077E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832DA" w:rsidRPr="00C355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D7539" w:rsidRPr="00C35506" w:rsidRDefault="006C6448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 xml:space="preserve"> МКОУ </w:t>
            </w:r>
            <w:proofErr w:type="spellStart"/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Людковская</w:t>
            </w:r>
            <w:proofErr w:type="spellEnd"/>
            <w:r w:rsidRPr="00C3550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62,31</w:t>
            </w:r>
          </w:p>
        </w:tc>
        <w:tc>
          <w:tcPr>
            <w:tcW w:w="850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60,05</w:t>
            </w:r>
          </w:p>
        </w:tc>
        <w:tc>
          <w:tcPr>
            <w:tcW w:w="766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49,78</w:t>
            </w:r>
          </w:p>
        </w:tc>
        <w:tc>
          <w:tcPr>
            <w:tcW w:w="792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40,97</w:t>
            </w:r>
          </w:p>
        </w:tc>
        <w:tc>
          <w:tcPr>
            <w:tcW w:w="52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65,41</w:t>
            </w:r>
          </w:p>
        </w:tc>
        <w:tc>
          <w:tcPr>
            <w:tcW w:w="709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54,33</w:t>
            </w:r>
          </w:p>
        </w:tc>
        <w:tc>
          <w:tcPr>
            <w:tcW w:w="622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54,49</w:t>
            </w:r>
          </w:p>
        </w:tc>
      </w:tr>
      <w:tr w:rsidR="00C35506" w:rsidRPr="00C35506" w:rsidTr="00C35506">
        <w:tc>
          <w:tcPr>
            <w:tcW w:w="534" w:type="dxa"/>
          </w:tcPr>
          <w:p w:rsidR="008D7539" w:rsidRPr="00C35506" w:rsidRDefault="00A4077E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832DA" w:rsidRPr="00C35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D7539" w:rsidRPr="00C35506" w:rsidRDefault="006C6448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МКДОУ Мосальский детский сад комбинированного вида «Радуга»</w:t>
            </w: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850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8,48</w:t>
            </w:r>
          </w:p>
        </w:tc>
        <w:tc>
          <w:tcPr>
            <w:tcW w:w="766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7,07</w:t>
            </w:r>
          </w:p>
        </w:tc>
        <w:tc>
          <w:tcPr>
            <w:tcW w:w="792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  <w:tc>
          <w:tcPr>
            <w:tcW w:w="521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7539" w:rsidRPr="00C35506" w:rsidRDefault="008D7539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7,07</w:t>
            </w:r>
          </w:p>
        </w:tc>
        <w:tc>
          <w:tcPr>
            <w:tcW w:w="709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7,19</w:t>
            </w:r>
          </w:p>
        </w:tc>
        <w:tc>
          <w:tcPr>
            <w:tcW w:w="622" w:type="dxa"/>
          </w:tcPr>
          <w:p w:rsidR="008D7539" w:rsidRPr="00C35506" w:rsidRDefault="00C8195F" w:rsidP="00EF6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7,73</w:t>
            </w:r>
          </w:p>
        </w:tc>
      </w:tr>
      <w:tr w:rsidR="00C35506" w:rsidRPr="00C35506" w:rsidTr="00C35506">
        <w:trPr>
          <w:trHeight w:val="979"/>
        </w:trPr>
        <w:tc>
          <w:tcPr>
            <w:tcW w:w="534" w:type="dxa"/>
          </w:tcPr>
          <w:p w:rsidR="00721750" w:rsidRPr="00C35506" w:rsidRDefault="00721750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1750" w:rsidRPr="00C35506" w:rsidRDefault="00721750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2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1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2" w:type="dxa"/>
          </w:tcPr>
          <w:p w:rsidR="00721750" w:rsidRPr="00C35506" w:rsidRDefault="00721750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5506" w:rsidRPr="00C35506" w:rsidTr="00C35506">
        <w:tc>
          <w:tcPr>
            <w:tcW w:w="534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C8195F" w:rsidRPr="00C35506" w:rsidRDefault="00C8195F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Всего по теплоснабжающей организации</w:t>
            </w:r>
          </w:p>
        </w:tc>
        <w:tc>
          <w:tcPr>
            <w:tcW w:w="850" w:type="dxa"/>
          </w:tcPr>
          <w:p w:rsidR="00C8195F" w:rsidRPr="00C35506" w:rsidRDefault="00C8195F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b/>
                <w:sz w:val="20"/>
                <w:szCs w:val="20"/>
              </w:rPr>
              <w:t>588,51</w:t>
            </w:r>
          </w:p>
        </w:tc>
        <w:tc>
          <w:tcPr>
            <w:tcW w:w="567" w:type="dxa"/>
          </w:tcPr>
          <w:p w:rsidR="00C8195F" w:rsidRPr="00C35506" w:rsidRDefault="00C8195F" w:rsidP="00C650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17,65</w:t>
            </w:r>
          </w:p>
        </w:tc>
        <w:tc>
          <w:tcPr>
            <w:tcW w:w="850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570,86</w:t>
            </w:r>
          </w:p>
        </w:tc>
        <w:tc>
          <w:tcPr>
            <w:tcW w:w="851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17,66</w:t>
            </w:r>
          </w:p>
        </w:tc>
        <w:tc>
          <w:tcPr>
            <w:tcW w:w="850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553,20</w:t>
            </w:r>
          </w:p>
        </w:tc>
        <w:tc>
          <w:tcPr>
            <w:tcW w:w="851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96,17</w:t>
            </w:r>
          </w:p>
        </w:tc>
        <w:tc>
          <w:tcPr>
            <w:tcW w:w="850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  <w:tc>
          <w:tcPr>
            <w:tcW w:w="766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71,15</w:t>
            </w:r>
          </w:p>
        </w:tc>
        <w:tc>
          <w:tcPr>
            <w:tcW w:w="792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  <w:tc>
          <w:tcPr>
            <w:tcW w:w="521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88,24</w:t>
            </w:r>
          </w:p>
        </w:tc>
        <w:tc>
          <w:tcPr>
            <w:tcW w:w="709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622" w:type="dxa"/>
          </w:tcPr>
          <w:p w:rsidR="00C8195F" w:rsidRPr="00C35506" w:rsidRDefault="00C8195F" w:rsidP="004E3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78,22</w:t>
            </w:r>
          </w:p>
        </w:tc>
      </w:tr>
      <w:tr w:rsidR="00C35506" w:rsidRPr="00C35506" w:rsidTr="00C35506">
        <w:tc>
          <w:tcPr>
            <w:tcW w:w="534" w:type="dxa"/>
          </w:tcPr>
          <w:p w:rsidR="00C35506" w:rsidRPr="00C35506" w:rsidRDefault="00C35506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C35506" w:rsidRPr="00C35506" w:rsidRDefault="00C35506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Всего на отопление</w:t>
            </w:r>
          </w:p>
        </w:tc>
        <w:tc>
          <w:tcPr>
            <w:tcW w:w="850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588,51</w:t>
            </w:r>
          </w:p>
        </w:tc>
        <w:tc>
          <w:tcPr>
            <w:tcW w:w="567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17,65</w:t>
            </w:r>
          </w:p>
        </w:tc>
        <w:tc>
          <w:tcPr>
            <w:tcW w:w="850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570,86</w:t>
            </w:r>
          </w:p>
        </w:tc>
        <w:tc>
          <w:tcPr>
            <w:tcW w:w="851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17,66</w:t>
            </w:r>
          </w:p>
        </w:tc>
        <w:tc>
          <w:tcPr>
            <w:tcW w:w="850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553,20</w:t>
            </w:r>
          </w:p>
        </w:tc>
        <w:tc>
          <w:tcPr>
            <w:tcW w:w="851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96,17</w:t>
            </w:r>
          </w:p>
        </w:tc>
        <w:tc>
          <w:tcPr>
            <w:tcW w:w="850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  <w:tc>
          <w:tcPr>
            <w:tcW w:w="766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71,15</w:t>
            </w:r>
          </w:p>
        </w:tc>
        <w:tc>
          <w:tcPr>
            <w:tcW w:w="792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  <w:tc>
          <w:tcPr>
            <w:tcW w:w="521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88,24</w:t>
            </w:r>
          </w:p>
        </w:tc>
        <w:tc>
          <w:tcPr>
            <w:tcW w:w="709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622" w:type="dxa"/>
          </w:tcPr>
          <w:p w:rsidR="00C35506" w:rsidRPr="00C35506" w:rsidRDefault="00C35506" w:rsidP="005B47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78,22</w:t>
            </w:r>
          </w:p>
        </w:tc>
      </w:tr>
      <w:tr w:rsidR="00C35506" w:rsidRPr="00C35506" w:rsidTr="00C35506">
        <w:tc>
          <w:tcPr>
            <w:tcW w:w="534" w:type="dxa"/>
          </w:tcPr>
          <w:p w:rsidR="00C35506" w:rsidRPr="00C35506" w:rsidRDefault="00C35506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C35506" w:rsidRPr="00C35506" w:rsidRDefault="00C35506" w:rsidP="00EF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506">
              <w:rPr>
                <w:rFonts w:ascii="Times New Roman" w:hAnsi="Times New Roman" w:cs="Times New Roman"/>
                <w:sz w:val="24"/>
                <w:szCs w:val="24"/>
              </w:rPr>
              <w:t>В том числе по показания приборов учёта тепловой энергии</w:t>
            </w:r>
          </w:p>
        </w:tc>
        <w:tc>
          <w:tcPr>
            <w:tcW w:w="850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35506" w:rsidRPr="00C35506" w:rsidRDefault="001D1609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1609">
              <w:rPr>
                <w:rFonts w:ascii="Times New Roman" w:hAnsi="Times New Roman" w:cs="Times New Roman"/>
                <w:sz w:val="20"/>
                <w:szCs w:val="20"/>
              </w:rPr>
              <w:t>553,20</w:t>
            </w:r>
            <w:bookmarkStart w:id="0" w:name="_GoBack"/>
            <w:bookmarkEnd w:id="0"/>
          </w:p>
        </w:tc>
        <w:tc>
          <w:tcPr>
            <w:tcW w:w="851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96,17</w:t>
            </w:r>
          </w:p>
        </w:tc>
        <w:tc>
          <w:tcPr>
            <w:tcW w:w="850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  <w:tc>
          <w:tcPr>
            <w:tcW w:w="766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71,15</w:t>
            </w:r>
          </w:p>
        </w:tc>
        <w:tc>
          <w:tcPr>
            <w:tcW w:w="792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57,39</w:t>
            </w:r>
          </w:p>
        </w:tc>
        <w:tc>
          <w:tcPr>
            <w:tcW w:w="521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88,24</w:t>
            </w:r>
          </w:p>
        </w:tc>
        <w:tc>
          <w:tcPr>
            <w:tcW w:w="709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622" w:type="dxa"/>
          </w:tcPr>
          <w:p w:rsidR="00C35506" w:rsidRPr="00C35506" w:rsidRDefault="00C35506" w:rsidP="00C536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506">
              <w:rPr>
                <w:rFonts w:ascii="Times New Roman" w:hAnsi="Times New Roman" w:cs="Times New Roman"/>
                <w:sz w:val="20"/>
                <w:szCs w:val="20"/>
              </w:rPr>
              <w:t>78,22</w:t>
            </w:r>
          </w:p>
        </w:tc>
      </w:tr>
    </w:tbl>
    <w:p w:rsidR="004832DA" w:rsidRPr="00C35506" w:rsidRDefault="00B70A1A">
      <w:pPr>
        <w:rPr>
          <w:rFonts w:ascii="Times New Roman" w:hAnsi="Times New Roman" w:cs="Times New Roman"/>
          <w:sz w:val="24"/>
          <w:szCs w:val="24"/>
        </w:rPr>
      </w:pPr>
      <w:r w:rsidRPr="00C355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B70A1A" w:rsidRPr="00C35506" w:rsidRDefault="00B70A1A">
      <w:pPr>
        <w:rPr>
          <w:rFonts w:ascii="Times New Roman" w:hAnsi="Times New Roman" w:cs="Times New Roman"/>
          <w:sz w:val="20"/>
          <w:szCs w:val="20"/>
        </w:rPr>
      </w:pPr>
    </w:p>
    <w:p w:rsidR="00A4430E" w:rsidRPr="00C35506" w:rsidRDefault="00A4430E">
      <w:pPr>
        <w:rPr>
          <w:rFonts w:ascii="Times New Roman" w:hAnsi="Times New Roman" w:cs="Times New Roman"/>
          <w:sz w:val="20"/>
          <w:szCs w:val="20"/>
        </w:rPr>
      </w:pPr>
    </w:p>
    <w:p w:rsidR="00721750" w:rsidRPr="00C35506" w:rsidRDefault="00721750">
      <w:pPr>
        <w:rPr>
          <w:rFonts w:ascii="Times New Roman" w:hAnsi="Times New Roman" w:cs="Times New Roman"/>
          <w:sz w:val="26"/>
          <w:szCs w:val="26"/>
        </w:rPr>
      </w:pPr>
    </w:p>
    <w:p w:rsidR="00C8195F" w:rsidRDefault="00C8195F">
      <w:pPr>
        <w:rPr>
          <w:sz w:val="26"/>
          <w:szCs w:val="26"/>
        </w:rPr>
      </w:pPr>
    </w:p>
    <w:p w:rsidR="00C8195F" w:rsidRDefault="00C8195F">
      <w:pPr>
        <w:rPr>
          <w:sz w:val="26"/>
          <w:szCs w:val="26"/>
        </w:rPr>
      </w:pPr>
    </w:p>
    <w:p w:rsidR="00C8195F" w:rsidRDefault="00C8195F">
      <w:pPr>
        <w:rPr>
          <w:sz w:val="26"/>
          <w:szCs w:val="26"/>
        </w:rPr>
      </w:pPr>
    </w:p>
    <w:p w:rsidR="00C8195F" w:rsidRDefault="00C8195F">
      <w:pPr>
        <w:rPr>
          <w:sz w:val="26"/>
          <w:szCs w:val="26"/>
        </w:rPr>
      </w:pPr>
    </w:p>
    <w:p w:rsidR="00721750" w:rsidRDefault="00721750">
      <w:pPr>
        <w:rPr>
          <w:sz w:val="26"/>
          <w:szCs w:val="26"/>
        </w:rPr>
      </w:pPr>
    </w:p>
    <w:p w:rsidR="00721750" w:rsidRDefault="00721750">
      <w:pPr>
        <w:rPr>
          <w:sz w:val="26"/>
          <w:szCs w:val="26"/>
        </w:rPr>
      </w:pPr>
    </w:p>
    <w:p w:rsidR="001264E4" w:rsidRDefault="001264E4" w:rsidP="001264E4">
      <w:pPr>
        <w:rPr>
          <w:sz w:val="24"/>
          <w:szCs w:val="24"/>
        </w:rPr>
      </w:pPr>
    </w:p>
    <w:p w:rsidR="0096499A" w:rsidRDefault="0096499A" w:rsidP="001264E4">
      <w:pPr>
        <w:rPr>
          <w:sz w:val="24"/>
          <w:szCs w:val="24"/>
        </w:rPr>
      </w:pPr>
    </w:p>
    <w:p w:rsidR="0096499A" w:rsidRDefault="0096499A" w:rsidP="001264E4">
      <w:pPr>
        <w:rPr>
          <w:sz w:val="24"/>
          <w:szCs w:val="24"/>
        </w:rPr>
      </w:pPr>
    </w:p>
    <w:p w:rsidR="0096499A" w:rsidRDefault="0096499A" w:rsidP="001264E4">
      <w:pPr>
        <w:rPr>
          <w:sz w:val="24"/>
          <w:szCs w:val="24"/>
        </w:rPr>
      </w:pPr>
    </w:p>
    <w:p w:rsidR="00A4430E" w:rsidRPr="00BD2504" w:rsidRDefault="00A4430E" w:rsidP="00A4430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ПЛАНОВЫЙ БАЛА</w:t>
      </w:r>
      <w:r w:rsidR="00C8195F">
        <w:rPr>
          <w:sz w:val="24"/>
          <w:szCs w:val="24"/>
        </w:rPr>
        <w:t xml:space="preserve">НС  ТЕПЛОВОЙ ЭНЕРГИИ   НА   2024 </w:t>
      </w:r>
      <w:r w:rsidRPr="00BD2504">
        <w:rPr>
          <w:sz w:val="24"/>
          <w:szCs w:val="24"/>
        </w:rPr>
        <w:t>ГОД  ПО МП КЭТ И ГС МР « МОСАЛЬСКИЙ РАЙОН»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174"/>
        <w:gridCol w:w="1170"/>
        <w:gridCol w:w="1225"/>
        <w:gridCol w:w="1202"/>
        <w:gridCol w:w="1202"/>
        <w:gridCol w:w="1229"/>
        <w:gridCol w:w="1173"/>
        <w:gridCol w:w="1310"/>
        <w:gridCol w:w="1160"/>
        <w:gridCol w:w="1308"/>
      </w:tblGrid>
      <w:tr w:rsidR="00A4430E" w:rsidRPr="00BD2504" w:rsidTr="00C6507B">
        <w:tc>
          <w:tcPr>
            <w:tcW w:w="2235" w:type="dxa"/>
            <w:vMerge w:val="restart"/>
          </w:tcPr>
          <w:p w:rsidR="00A4430E" w:rsidRPr="00E8562B" w:rsidRDefault="00A4430E" w:rsidP="00C6507B"/>
          <w:p w:rsidR="00A4430E" w:rsidRPr="00E8562B" w:rsidRDefault="00A4430E" w:rsidP="00C6507B">
            <w:r w:rsidRPr="00E8562B">
              <w:t>Наименование</w:t>
            </w:r>
          </w:p>
          <w:p w:rsidR="00A4430E" w:rsidRPr="00E8562B" w:rsidRDefault="00A4430E" w:rsidP="00C6507B">
            <w:r w:rsidRPr="00E8562B">
              <w:t>котельной</w:t>
            </w:r>
          </w:p>
        </w:tc>
        <w:tc>
          <w:tcPr>
            <w:tcW w:w="1174" w:type="dxa"/>
            <w:vMerge w:val="restart"/>
          </w:tcPr>
          <w:p w:rsidR="00A4430E" w:rsidRPr="00E8562B" w:rsidRDefault="00A4430E" w:rsidP="00C6507B">
            <w:proofErr w:type="spellStart"/>
            <w:r w:rsidRPr="00E8562B">
              <w:t>произве</w:t>
            </w:r>
            <w:proofErr w:type="spellEnd"/>
            <w:r w:rsidRPr="00E8562B">
              <w:t>-</w:t>
            </w:r>
          </w:p>
          <w:p w:rsidR="00A4430E" w:rsidRPr="00E8562B" w:rsidRDefault="00A4430E" w:rsidP="00C6507B">
            <w:r w:rsidRPr="00E8562B">
              <w:t>денно</w:t>
            </w:r>
          </w:p>
          <w:p w:rsidR="00A4430E" w:rsidRPr="00E8562B" w:rsidRDefault="00A4430E" w:rsidP="00C6507B">
            <w:r w:rsidRPr="00E8562B">
              <w:t>тепловой</w:t>
            </w:r>
          </w:p>
          <w:p w:rsidR="00A4430E" w:rsidRPr="00E8562B" w:rsidRDefault="00A4430E" w:rsidP="00C6507B">
            <w:r w:rsidRPr="00E8562B">
              <w:t>энергии</w:t>
            </w:r>
          </w:p>
          <w:p w:rsidR="00A4430E" w:rsidRPr="00E8562B" w:rsidRDefault="00A4430E" w:rsidP="00C6507B">
            <w:r w:rsidRPr="00E8562B">
              <w:t xml:space="preserve">   /Гкал/</w:t>
            </w:r>
          </w:p>
        </w:tc>
        <w:tc>
          <w:tcPr>
            <w:tcW w:w="1170" w:type="dxa"/>
            <w:vMerge w:val="restart"/>
          </w:tcPr>
          <w:p w:rsidR="00A4430E" w:rsidRPr="00E8562B" w:rsidRDefault="00A4430E" w:rsidP="00C6507B">
            <w:r w:rsidRPr="00E8562B">
              <w:t>покупная</w:t>
            </w:r>
          </w:p>
          <w:p w:rsidR="00A4430E" w:rsidRPr="00E8562B" w:rsidRDefault="00A4430E" w:rsidP="00C6507B">
            <w:r w:rsidRPr="00E8562B">
              <w:t>тепловая</w:t>
            </w:r>
          </w:p>
          <w:p w:rsidR="00A4430E" w:rsidRPr="00E8562B" w:rsidRDefault="00A4430E" w:rsidP="00C6507B">
            <w:r w:rsidRPr="00E8562B">
              <w:t>энергия</w:t>
            </w:r>
          </w:p>
          <w:p w:rsidR="00A4430E" w:rsidRPr="00E8562B" w:rsidRDefault="00A4430E" w:rsidP="00C6507B"/>
        </w:tc>
        <w:tc>
          <w:tcPr>
            <w:tcW w:w="1225" w:type="dxa"/>
            <w:vMerge w:val="restart"/>
          </w:tcPr>
          <w:p w:rsidR="00A4430E" w:rsidRPr="00E8562B" w:rsidRDefault="00A4430E" w:rsidP="00C6507B">
            <w:r w:rsidRPr="00E8562B">
              <w:t>потери</w:t>
            </w:r>
          </w:p>
          <w:p w:rsidR="00A4430E" w:rsidRPr="00E8562B" w:rsidRDefault="00A4430E" w:rsidP="00C6507B">
            <w:r w:rsidRPr="00E8562B">
              <w:t>т/энергии</w:t>
            </w:r>
          </w:p>
          <w:p w:rsidR="00A4430E" w:rsidRPr="00E8562B" w:rsidRDefault="00A4430E" w:rsidP="00C6507B">
            <w:r w:rsidRPr="00E8562B">
              <w:t>на соб.</w:t>
            </w:r>
          </w:p>
          <w:p w:rsidR="00A4430E" w:rsidRPr="00E8562B" w:rsidRDefault="00A4430E" w:rsidP="00C6507B">
            <w:r w:rsidRPr="00E8562B">
              <w:t>нужды</w:t>
            </w:r>
          </w:p>
          <w:p w:rsidR="00A4430E" w:rsidRPr="00E8562B" w:rsidRDefault="00A4430E" w:rsidP="00C6507B">
            <w:proofErr w:type="spellStart"/>
            <w:r w:rsidRPr="00E8562B">
              <w:t>котельн</w:t>
            </w:r>
            <w:proofErr w:type="spellEnd"/>
            <w:r w:rsidRPr="00E8562B">
              <w:t>.</w:t>
            </w:r>
          </w:p>
          <w:p w:rsidR="00A4430E" w:rsidRPr="00E8562B" w:rsidRDefault="00A4430E" w:rsidP="00C6507B">
            <w:r w:rsidRPr="00E8562B">
              <w:t>/Гкал/</w:t>
            </w:r>
          </w:p>
        </w:tc>
        <w:tc>
          <w:tcPr>
            <w:tcW w:w="1202" w:type="dxa"/>
            <w:vMerge w:val="restart"/>
          </w:tcPr>
          <w:p w:rsidR="00A4430E" w:rsidRPr="00E8562B" w:rsidRDefault="00A4430E" w:rsidP="00C6507B">
            <w:r w:rsidRPr="00E8562B">
              <w:t>отпуск</w:t>
            </w:r>
          </w:p>
          <w:p w:rsidR="00A4430E" w:rsidRPr="00E8562B" w:rsidRDefault="00A4430E" w:rsidP="00C6507B">
            <w:r w:rsidRPr="00E8562B">
              <w:t>тепловой</w:t>
            </w:r>
          </w:p>
          <w:p w:rsidR="00A4430E" w:rsidRPr="00E8562B" w:rsidRDefault="00A4430E" w:rsidP="00C6507B">
            <w:r w:rsidRPr="00E8562B">
              <w:t>энергии</w:t>
            </w:r>
          </w:p>
          <w:p w:rsidR="00A4430E" w:rsidRPr="00E8562B" w:rsidRDefault="00A4430E" w:rsidP="00C6507B">
            <w:r w:rsidRPr="00E8562B">
              <w:t xml:space="preserve">от </w:t>
            </w:r>
            <w:proofErr w:type="spellStart"/>
            <w:r w:rsidRPr="00E8562B">
              <w:t>котель</w:t>
            </w:r>
            <w:proofErr w:type="spellEnd"/>
            <w:r w:rsidRPr="00E8562B">
              <w:t>-</w:t>
            </w:r>
          </w:p>
          <w:p w:rsidR="00A4430E" w:rsidRPr="00E8562B" w:rsidRDefault="00A4430E" w:rsidP="00C6507B">
            <w:r w:rsidRPr="00E8562B">
              <w:t>ной</w:t>
            </w:r>
          </w:p>
          <w:p w:rsidR="00A4430E" w:rsidRPr="00E8562B" w:rsidRDefault="00A4430E" w:rsidP="00C6507B">
            <w:r w:rsidRPr="00E8562B">
              <w:t>/Гкал/</w:t>
            </w:r>
          </w:p>
        </w:tc>
        <w:tc>
          <w:tcPr>
            <w:tcW w:w="1202" w:type="dxa"/>
            <w:vMerge w:val="restart"/>
          </w:tcPr>
          <w:p w:rsidR="00A4430E" w:rsidRPr="00E8562B" w:rsidRDefault="00A4430E" w:rsidP="00C6507B">
            <w:r w:rsidRPr="00E8562B">
              <w:t>потери</w:t>
            </w:r>
          </w:p>
          <w:p w:rsidR="00A4430E" w:rsidRPr="00E8562B" w:rsidRDefault="00A4430E" w:rsidP="00C6507B">
            <w:r w:rsidRPr="00E8562B">
              <w:t>тепловой</w:t>
            </w:r>
          </w:p>
          <w:p w:rsidR="00A4430E" w:rsidRPr="00E8562B" w:rsidRDefault="00A4430E" w:rsidP="00C6507B">
            <w:r w:rsidRPr="00E8562B">
              <w:t>энергии</w:t>
            </w:r>
          </w:p>
          <w:p w:rsidR="00A4430E" w:rsidRPr="00E8562B" w:rsidRDefault="00A4430E" w:rsidP="00C6507B">
            <w:r w:rsidRPr="00E8562B">
              <w:t xml:space="preserve">      в </w:t>
            </w:r>
          </w:p>
          <w:p w:rsidR="00A4430E" w:rsidRPr="00E8562B" w:rsidRDefault="00A4430E" w:rsidP="00C6507B">
            <w:r w:rsidRPr="00E8562B">
              <w:t xml:space="preserve">     сети</w:t>
            </w:r>
          </w:p>
          <w:p w:rsidR="00A4430E" w:rsidRPr="00E8562B" w:rsidRDefault="00A4430E" w:rsidP="00C6507B">
            <w:r w:rsidRPr="00E8562B">
              <w:t>/Гкал/</w:t>
            </w:r>
          </w:p>
        </w:tc>
        <w:tc>
          <w:tcPr>
            <w:tcW w:w="1229" w:type="dxa"/>
            <w:vMerge w:val="restart"/>
          </w:tcPr>
          <w:p w:rsidR="00A4430E" w:rsidRPr="00E8562B" w:rsidRDefault="00A4430E" w:rsidP="00C6507B"/>
          <w:p w:rsidR="00A4430E" w:rsidRPr="00E8562B" w:rsidRDefault="00A4430E" w:rsidP="00C6507B">
            <w:r w:rsidRPr="00E8562B">
              <w:t xml:space="preserve">полезный </w:t>
            </w:r>
          </w:p>
          <w:p w:rsidR="00A4430E" w:rsidRPr="00E8562B" w:rsidRDefault="00A4430E" w:rsidP="00C6507B">
            <w:r w:rsidRPr="00E8562B">
              <w:t xml:space="preserve">   отпуск</w:t>
            </w:r>
          </w:p>
          <w:p w:rsidR="00A4430E" w:rsidRPr="00E8562B" w:rsidRDefault="00A4430E" w:rsidP="00C6507B">
            <w:r w:rsidRPr="00E8562B">
              <w:t>энергии</w:t>
            </w:r>
          </w:p>
          <w:p w:rsidR="00A4430E" w:rsidRPr="00E8562B" w:rsidRDefault="00A4430E" w:rsidP="00C6507B">
            <w:r w:rsidRPr="00E8562B">
              <w:t xml:space="preserve">    всего</w:t>
            </w:r>
          </w:p>
          <w:p w:rsidR="00A4430E" w:rsidRPr="00E8562B" w:rsidRDefault="00A4430E" w:rsidP="00C6507B">
            <w:r w:rsidRPr="00E8562B">
              <w:t xml:space="preserve">   /Гкал/</w:t>
            </w:r>
          </w:p>
        </w:tc>
        <w:tc>
          <w:tcPr>
            <w:tcW w:w="4951" w:type="dxa"/>
            <w:gridSpan w:val="4"/>
          </w:tcPr>
          <w:p w:rsidR="00A4430E" w:rsidRPr="00E8562B" w:rsidRDefault="00A4430E" w:rsidP="00C6507B">
            <w:r w:rsidRPr="00E8562B">
              <w:t xml:space="preserve">                             в том числе:</w:t>
            </w:r>
          </w:p>
        </w:tc>
      </w:tr>
      <w:tr w:rsidR="00A4430E" w:rsidRPr="00BD2504" w:rsidTr="00C6507B">
        <w:tc>
          <w:tcPr>
            <w:tcW w:w="2235" w:type="dxa"/>
            <w:vMerge/>
          </w:tcPr>
          <w:p w:rsidR="00A4430E" w:rsidRPr="00E8562B" w:rsidRDefault="00A4430E" w:rsidP="00C6507B"/>
        </w:tc>
        <w:tc>
          <w:tcPr>
            <w:tcW w:w="1174" w:type="dxa"/>
            <w:vMerge/>
          </w:tcPr>
          <w:p w:rsidR="00A4430E" w:rsidRPr="00E8562B" w:rsidRDefault="00A4430E" w:rsidP="00C6507B"/>
        </w:tc>
        <w:tc>
          <w:tcPr>
            <w:tcW w:w="1170" w:type="dxa"/>
            <w:vMerge/>
          </w:tcPr>
          <w:p w:rsidR="00A4430E" w:rsidRPr="00E8562B" w:rsidRDefault="00A4430E" w:rsidP="00C6507B"/>
        </w:tc>
        <w:tc>
          <w:tcPr>
            <w:tcW w:w="1225" w:type="dxa"/>
            <w:vMerge/>
          </w:tcPr>
          <w:p w:rsidR="00A4430E" w:rsidRPr="00E8562B" w:rsidRDefault="00A4430E" w:rsidP="00C6507B"/>
        </w:tc>
        <w:tc>
          <w:tcPr>
            <w:tcW w:w="1202" w:type="dxa"/>
            <w:vMerge/>
          </w:tcPr>
          <w:p w:rsidR="00A4430E" w:rsidRPr="00E8562B" w:rsidRDefault="00A4430E" w:rsidP="00C6507B"/>
        </w:tc>
        <w:tc>
          <w:tcPr>
            <w:tcW w:w="1202" w:type="dxa"/>
            <w:vMerge/>
          </w:tcPr>
          <w:p w:rsidR="00A4430E" w:rsidRPr="00E8562B" w:rsidRDefault="00A4430E" w:rsidP="00C6507B"/>
        </w:tc>
        <w:tc>
          <w:tcPr>
            <w:tcW w:w="1229" w:type="dxa"/>
            <w:vMerge/>
          </w:tcPr>
          <w:p w:rsidR="00A4430E" w:rsidRPr="00E8562B" w:rsidRDefault="00A4430E" w:rsidP="00C6507B"/>
        </w:tc>
        <w:tc>
          <w:tcPr>
            <w:tcW w:w="1173" w:type="dxa"/>
          </w:tcPr>
          <w:p w:rsidR="00A4430E" w:rsidRPr="00E8562B" w:rsidRDefault="00A4430E" w:rsidP="00C6507B"/>
          <w:p w:rsidR="00A4430E" w:rsidRPr="00E8562B" w:rsidRDefault="00A4430E" w:rsidP="00C6507B"/>
          <w:p w:rsidR="00A4430E" w:rsidRPr="00E8562B" w:rsidRDefault="00A4430E" w:rsidP="00C6507B">
            <w:r w:rsidRPr="00E8562B">
              <w:t>бюджет</w:t>
            </w:r>
          </w:p>
          <w:p w:rsidR="00A4430E" w:rsidRPr="00E8562B" w:rsidRDefault="00A4430E" w:rsidP="00C6507B"/>
        </w:tc>
        <w:tc>
          <w:tcPr>
            <w:tcW w:w="1310" w:type="dxa"/>
          </w:tcPr>
          <w:p w:rsidR="00A4430E" w:rsidRPr="00E8562B" w:rsidRDefault="00A4430E" w:rsidP="00C6507B">
            <w:r w:rsidRPr="00E8562B">
              <w:t>население</w:t>
            </w:r>
          </w:p>
          <w:p w:rsidR="00A4430E" w:rsidRPr="00E8562B" w:rsidRDefault="00A4430E" w:rsidP="00C6507B">
            <w:r w:rsidRPr="00E8562B">
              <w:t>площадь</w:t>
            </w:r>
          </w:p>
          <w:p w:rsidR="00A4430E" w:rsidRPr="00E8562B" w:rsidRDefault="00A4430E" w:rsidP="00C6507B">
            <w:r w:rsidRPr="00E8562B">
              <w:t xml:space="preserve">……. </w:t>
            </w:r>
            <w:proofErr w:type="gramStart"/>
            <w:r w:rsidRPr="00E8562B">
              <w:t>м</w:t>
            </w:r>
            <w:proofErr w:type="gramEnd"/>
            <w:r w:rsidRPr="00E8562B">
              <w:t xml:space="preserve"> кв.</w:t>
            </w:r>
          </w:p>
        </w:tc>
        <w:tc>
          <w:tcPr>
            <w:tcW w:w="1160" w:type="dxa"/>
          </w:tcPr>
          <w:p w:rsidR="00A4430E" w:rsidRPr="00E8562B" w:rsidRDefault="00A4430E" w:rsidP="00C6507B"/>
          <w:p w:rsidR="00A4430E" w:rsidRPr="00E8562B" w:rsidRDefault="00A4430E" w:rsidP="00C6507B"/>
          <w:p w:rsidR="00A4430E" w:rsidRPr="00E8562B" w:rsidRDefault="00A4430E" w:rsidP="00C6507B">
            <w:r w:rsidRPr="00E8562B">
              <w:t>прочие</w:t>
            </w:r>
          </w:p>
        </w:tc>
        <w:tc>
          <w:tcPr>
            <w:tcW w:w="1308" w:type="dxa"/>
          </w:tcPr>
          <w:p w:rsidR="00A4430E" w:rsidRPr="00E8562B" w:rsidRDefault="00A4430E" w:rsidP="00C6507B">
            <w:proofErr w:type="spellStart"/>
            <w:r w:rsidRPr="00E8562B">
              <w:t>собствен</w:t>
            </w:r>
            <w:proofErr w:type="spellEnd"/>
            <w:r w:rsidRPr="00E8562B">
              <w:t>.</w:t>
            </w:r>
          </w:p>
          <w:p w:rsidR="00A4430E" w:rsidRPr="00E8562B" w:rsidRDefault="00A4430E" w:rsidP="00C6507B">
            <w:proofErr w:type="spellStart"/>
            <w:r w:rsidRPr="00E8562B">
              <w:t>потребле</w:t>
            </w:r>
            <w:proofErr w:type="spellEnd"/>
          </w:p>
          <w:p w:rsidR="00A4430E" w:rsidRPr="00E8562B" w:rsidRDefault="00A4430E" w:rsidP="00C6507B">
            <w:proofErr w:type="spellStart"/>
            <w:r w:rsidRPr="00E8562B">
              <w:t>ние</w:t>
            </w:r>
            <w:proofErr w:type="spellEnd"/>
          </w:p>
          <w:p w:rsidR="00A4430E" w:rsidRPr="00E8562B" w:rsidRDefault="00A4430E" w:rsidP="00C6507B">
            <w:proofErr w:type="spellStart"/>
            <w:r w:rsidRPr="00E8562B">
              <w:t>предприят</w:t>
            </w:r>
            <w:proofErr w:type="spellEnd"/>
          </w:p>
        </w:tc>
      </w:tr>
      <w:tr w:rsidR="00A4430E" w:rsidRPr="00BD2504" w:rsidTr="00C6507B">
        <w:tc>
          <w:tcPr>
            <w:tcW w:w="2235" w:type="dxa"/>
          </w:tcPr>
          <w:p w:rsidR="00A4430E" w:rsidRPr="00E8562B" w:rsidRDefault="00A4430E" w:rsidP="00C6507B">
            <w:r w:rsidRPr="00E8562B">
              <w:t>1</w:t>
            </w:r>
          </w:p>
        </w:tc>
        <w:tc>
          <w:tcPr>
            <w:tcW w:w="1174" w:type="dxa"/>
          </w:tcPr>
          <w:p w:rsidR="00A4430E" w:rsidRPr="00E8562B" w:rsidRDefault="00A4430E" w:rsidP="00C6507B">
            <w:r w:rsidRPr="00E8562B">
              <w:t>2</w:t>
            </w:r>
          </w:p>
        </w:tc>
        <w:tc>
          <w:tcPr>
            <w:tcW w:w="1170" w:type="dxa"/>
          </w:tcPr>
          <w:p w:rsidR="00A4430E" w:rsidRPr="00E8562B" w:rsidRDefault="00A4430E" w:rsidP="00C6507B">
            <w:r w:rsidRPr="00E8562B">
              <w:t>3</w:t>
            </w:r>
          </w:p>
        </w:tc>
        <w:tc>
          <w:tcPr>
            <w:tcW w:w="1225" w:type="dxa"/>
          </w:tcPr>
          <w:p w:rsidR="00A4430E" w:rsidRPr="00E8562B" w:rsidRDefault="00A4430E" w:rsidP="00C6507B">
            <w:r w:rsidRPr="00E8562B">
              <w:t>4</w:t>
            </w:r>
          </w:p>
        </w:tc>
        <w:tc>
          <w:tcPr>
            <w:tcW w:w="1202" w:type="dxa"/>
          </w:tcPr>
          <w:p w:rsidR="00A4430E" w:rsidRPr="00E8562B" w:rsidRDefault="00A4430E" w:rsidP="00C6507B">
            <w:r w:rsidRPr="00E8562B">
              <w:t>5</w:t>
            </w:r>
          </w:p>
        </w:tc>
        <w:tc>
          <w:tcPr>
            <w:tcW w:w="1202" w:type="dxa"/>
          </w:tcPr>
          <w:p w:rsidR="00A4430E" w:rsidRPr="00E8562B" w:rsidRDefault="00A4430E" w:rsidP="00C6507B">
            <w:r w:rsidRPr="00E8562B">
              <w:t>6</w:t>
            </w:r>
          </w:p>
        </w:tc>
        <w:tc>
          <w:tcPr>
            <w:tcW w:w="1229" w:type="dxa"/>
          </w:tcPr>
          <w:p w:rsidR="00A4430E" w:rsidRPr="00E8562B" w:rsidRDefault="00A4430E" w:rsidP="00C6507B">
            <w:r w:rsidRPr="00E8562B">
              <w:t>7</w:t>
            </w:r>
          </w:p>
        </w:tc>
        <w:tc>
          <w:tcPr>
            <w:tcW w:w="1173" w:type="dxa"/>
          </w:tcPr>
          <w:p w:rsidR="00A4430E" w:rsidRPr="00E8562B" w:rsidRDefault="00A4430E" w:rsidP="00C6507B">
            <w:r w:rsidRPr="00E8562B">
              <w:t>8</w:t>
            </w:r>
          </w:p>
        </w:tc>
        <w:tc>
          <w:tcPr>
            <w:tcW w:w="1310" w:type="dxa"/>
          </w:tcPr>
          <w:p w:rsidR="00A4430E" w:rsidRPr="00E8562B" w:rsidRDefault="00A4430E" w:rsidP="00C6507B">
            <w:r w:rsidRPr="00E8562B">
              <w:t>9</w:t>
            </w:r>
          </w:p>
        </w:tc>
        <w:tc>
          <w:tcPr>
            <w:tcW w:w="1160" w:type="dxa"/>
          </w:tcPr>
          <w:p w:rsidR="00A4430E" w:rsidRPr="00E8562B" w:rsidRDefault="00A4430E" w:rsidP="00C6507B">
            <w:r w:rsidRPr="00E8562B">
              <w:t>10</w:t>
            </w:r>
          </w:p>
        </w:tc>
        <w:tc>
          <w:tcPr>
            <w:tcW w:w="1308" w:type="dxa"/>
          </w:tcPr>
          <w:p w:rsidR="00A4430E" w:rsidRPr="00E8562B" w:rsidRDefault="00A4430E" w:rsidP="00C6507B">
            <w:r w:rsidRPr="00E8562B">
              <w:t>11</w:t>
            </w:r>
          </w:p>
        </w:tc>
      </w:tr>
      <w:tr w:rsidR="00F7070B" w:rsidRPr="00BD2504" w:rsidTr="00F7070B">
        <w:tc>
          <w:tcPr>
            <w:tcW w:w="2235" w:type="dxa"/>
            <w:vAlign w:val="center"/>
          </w:tcPr>
          <w:p w:rsidR="00F7070B" w:rsidRPr="00E8562B" w:rsidRDefault="00F7070B" w:rsidP="00C6507B">
            <w:pPr>
              <w:jc w:val="center"/>
            </w:pPr>
            <w:r w:rsidRPr="00E8562B">
              <w:t xml:space="preserve">Всего тепловой энергии </w:t>
            </w:r>
            <w:proofErr w:type="gramStart"/>
            <w:r w:rsidRPr="00E8562B">
              <w:t>по</w:t>
            </w:r>
            <w:proofErr w:type="gramEnd"/>
          </w:p>
          <w:p w:rsidR="00F7070B" w:rsidRPr="00E8562B" w:rsidRDefault="00F7070B" w:rsidP="00C6507B">
            <w:pPr>
              <w:jc w:val="center"/>
            </w:pPr>
            <w:r w:rsidRPr="00E8562B">
              <w:t xml:space="preserve">СП д. </w:t>
            </w:r>
            <w:proofErr w:type="spellStart"/>
            <w:r w:rsidRPr="00E8562B">
              <w:t>Людково</w:t>
            </w:r>
            <w:proofErr w:type="spellEnd"/>
          </w:p>
        </w:tc>
        <w:tc>
          <w:tcPr>
            <w:tcW w:w="1174" w:type="dxa"/>
            <w:vAlign w:val="center"/>
          </w:tcPr>
          <w:p w:rsidR="00F7070B" w:rsidRPr="00E8562B" w:rsidRDefault="00F7070B" w:rsidP="00F7070B">
            <w:pPr>
              <w:jc w:val="center"/>
            </w:pPr>
            <w:r>
              <w:t>588,51</w:t>
            </w:r>
          </w:p>
        </w:tc>
        <w:tc>
          <w:tcPr>
            <w:tcW w:w="1170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25" w:type="dxa"/>
            <w:vAlign w:val="center"/>
          </w:tcPr>
          <w:p w:rsidR="00F7070B" w:rsidRPr="001619EF" w:rsidRDefault="00F7070B" w:rsidP="00F7070B">
            <w:pPr>
              <w:jc w:val="center"/>
            </w:pPr>
            <w:r w:rsidRPr="001619EF">
              <w:t>17,65</w:t>
            </w:r>
          </w:p>
        </w:tc>
        <w:tc>
          <w:tcPr>
            <w:tcW w:w="1202" w:type="dxa"/>
            <w:vAlign w:val="center"/>
          </w:tcPr>
          <w:p w:rsidR="00F7070B" w:rsidRPr="001619EF" w:rsidRDefault="00F7070B" w:rsidP="00F7070B">
            <w:pPr>
              <w:jc w:val="center"/>
            </w:pPr>
            <w:r w:rsidRPr="001619EF">
              <w:t>570,86</w:t>
            </w:r>
          </w:p>
        </w:tc>
        <w:tc>
          <w:tcPr>
            <w:tcW w:w="1202" w:type="dxa"/>
            <w:vAlign w:val="center"/>
          </w:tcPr>
          <w:p w:rsidR="00F7070B" w:rsidRPr="001619EF" w:rsidRDefault="00F7070B" w:rsidP="00F7070B">
            <w:pPr>
              <w:jc w:val="center"/>
            </w:pPr>
            <w:r w:rsidRPr="001619EF">
              <w:t>17,66</w:t>
            </w:r>
          </w:p>
        </w:tc>
        <w:tc>
          <w:tcPr>
            <w:tcW w:w="1229" w:type="dxa"/>
            <w:vAlign w:val="center"/>
          </w:tcPr>
          <w:p w:rsidR="00F7070B" w:rsidRDefault="00F7070B" w:rsidP="00F7070B">
            <w:pPr>
              <w:jc w:val="center"/>
            </w:pPr>
            <w:r w:rsidRPr="001619EF">
              <w:t>553,20</w:t>
            </w:r>
          </w:p>
        </w:tc>
        <w:tc>
          <w:tcPr>
            <w:tcW w:w="1173" w:type="dxa"/>
            <w:vAlign w:val="center"/>
          </w:tcPr>
          <w:p w:rsidR="00F7070B" w:rsidRPr="007C5CD3" w:rsidRDefault="00F7070B" w:rsidP="00F7070B">
            <w:pPr>
              <w:jc w:val="center"/>
            </w:pPr>
            <w:r w:rsidRPr="007C5CD3">
              <w:t>553,20</w:t>
            </w:r>
          </w:p>
        </w:tc>
        <w:tc>
          <w:tcPr>
            <w:tcW w:w="131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16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308" w:type="dxa"/>
          </w:tcPr>
          <w:p w:rsidR="00F7070B" w:rsidRPr="00E8562B" w:rsidRDefault="00F7070B" w:rsidP="00C6507B"/>
        </w:tc>
      </w:tr>
      <w:tr w:rsidR="00F7070B" w:rsidRPr="00BD2504" w:rsidTr="00F7070B">
        <w:tc>
          <w:tcPr>
            <w:tcW w:w="2235" w:type="dxa"/>
            <w:vAlign w:val="center"/>
          </w:tcPr>
          <w:p w:rsidR="00F7070B" w:rsidRPr="00E8562B" w:rsidRDefault="00F7070B" w:rsidP="00C6507B">
            <w:pPr>
              <w:jc w:val="center"/>
            </w:pPr>
            <w:r w:rsidRPr="00E8562B">
              <w:t xml:space="preserve">в том числе </w:t>
            </w:r>
            <w:proofErr w:type="gramStart"/>
            <w:r w:rsidRPr="00E8562B">
              <w:t>по</w:t>
            </w:r>
            <w:proofErr w:type="gramEnd"/>
          </w:p>
          <w:p w:rsidR="00F7070B" w:rsidRPr="00E8562B" w:rsidRDefault="00F7070B" w:rsidP="00C6507B">
            <w:pPr>
              <w:jc w:val="center"/>
            </w:pPr>
            <w:r w:rsidRPr="00E8562B">
              <w:t>котельным</w:t>
            </w:r>
          </w:p>
        </w:tc>
        <w:tc>
          <w:tcPr>
            <w:tcW w:w="1174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170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25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02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02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29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173" w:type="dxa"/>
            <w:vAlign w:val="center"/>
          </w:tcPr>
          <w:p w:rsidR="00F7070B" w:rsidRPr="007C5CD3" w:rsidRDefault="00F7070B" w:rsidP="00F7070B">
            <w:pPr>
              <w:jc w:val="center"/>
            </w:pPr>
          </w:p>
        </w:tc>
        <w:tc>
          <w:tcPr>
            <w:tcW w:w="131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16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308" w:type="dxa"/>
          </w:tcPr>
          <w:p w:rsidR="00F7070B" w:rsidRPr="00E8562B" w:rsidRDefault="00F7070B" w:rsidP="00C6507B"/>
        </w:tc>
      </w:tr>
      <w:tr w:rsidR="00F7070B" w:rsidRPr="00BD2504" w:rsidTr="00F7070B">
        <w:tc>
          <w:tcPr>
            <w:tcW w:w="2235" w:type="dxa"/>
            <w:vAlign w:val="center"/>
          </w:tcPr>
          <w:p w:rsidR="00F7070B" w:rsidRPr="00E8562B" w:rsidRDefault="00F7070B" w:rsidP="00A4430E">
            <w:pPr>
              <w:jc w:val="center"/>
            </w:pPr>
            <w:r w:rsidRPr="00E8562B">
              <w:t xml:space="preserve">Котельная ДК </w:t>
            </w:r>
          </w:p>
          <w:p w:rsidR="00F7070B" w:rsidRPr="00E8562B" w:rsidRDefault="00F7070B" w:rsidP="00A4430E">
            <w:pPr>
              <w:jc w:val="center"/>
            </w:pPr>
            <w:r w:rsidRPr="00E8562B">
              <w:t xml:space="preserve">д. </w:t>
            </w:r>
            <w:proofErr w:type="spellStart"/>
            <w:r w:rsidRPr="00E8562B">
              <w:t>Людково</w:t>
            </w:r>
            <w:proofErr w:type="spellEnd"/>
          </w:p>
        </w:tc>
        <w:tc>
          <w:tcPr>
            <w:tcW w:w="1174" w:type="dxa"/>
            <w:vAlign w:val="center"/>
          </w:tcPr>
          <w:p w:rsidR="00F7070B" w:rsidRPr="00E8562B" w:rsidRDefault="00F7070B" w:rsidP="00F7070B">
            <w:pPr>
              <w:jc w:val="center"/>
            </w:pPr>
            <w:r>
              <w:t>588,51</w:t>
            </w:r>
          </w:p>
        </w:tc>
        <w:tc>
          <w:tcPr>
            <w:tcW w:w="1170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25" w:type="dxa"/>
            <w:vAlign w:val="center"/>
          </w:tcPr>
          <w:p w:rsidR="00F7070B" w:rsidRPr="00F44E1D" w:rsidRDefault="00F7070B" w:rsidP="00F7070B">
            <w:pPr>
              <w:jc w:val="center"/>
            </w:pPr>
            <w:r w:rsidRPr="00F44E1D">
              <w:t>17,65</w:t>
            </w:r>
          </w:p>
        </w:tc>
        <w:tc>
          <w:tcPr>
            <w:tcW w:w="1202" w:type="dxa"/>
            <w:vAlign w:val="center"/>
          </w:tcPr>
          <w:p w:rsidR="00F7070B" w:rsidRPr="00F44E1D" w:rsidRDefault="00F7070B" w:rsidP="00F7070B">
            <w:pPr>
              <w:jc w:val="center"/>
            </w:pPr>
            <w:r w:rsidRPr="00F44E1D">
              <w:t>570,86</w:t>
            </w:r>
          </w:p>
        </w:tc>
        <w:tc>
          <w:tcPr>
            <w:tcW w:w="1202" w:type="dxa"/>
            <w:vAlign w:val="center"/>
          </w:tcPr>
          <w:p w:rsidR="00F7070B" w:rsidRPr="00F44E1D" w:rsidRDefault="00F7070B" w:rsidP="00F7070B">
            <w:pPr>
              <w:jc w:val="center"/>
            </w:pPr>
            <w:r w:rsidRPr="00F44E1D">
              <w:t>17,66</w:t>
            </w:r>
          </w:p>
        </w:tc>
        <w:tc>
          <w:tcPr>
            <w:tcW w:w="1229" w:type="dxa"/>
            <w:vAlign w:val="center"/>
          </w:tcPr>
          <w:p w:rsidR="00F7070B" w:rsidRDefault="00F7070B" w:rsidP="00F7070B">
            <w:pPr>
              <w:jc w:val="center"/>
            </w:pPr>
            <w:r w:rsidRPr="00F44E1D">
              <w:t>553,20</w:t>
            </w:r>
          </w:p>
        </w:tc>
        <w:tc>
          <w:tcPr>
            <w:tcW w:w="1173" w:type="dxa"/>
            <w:vAlign w:val="center"/>
          </w:tcPr>
          <w:p w:rsidR="00F7070B" w:rsidRPr="007C5CD3" w:rsidRDefault="00F7070B" w:rsidP="00F7070B">
            <w:pPr>
              <w:jc w:val="center"/>
            </w:pPr>
            <w:r w:rsidRPr="007C5CD3">
              <w:t>553,20</w:t>
            </w:r>
          </w:p>
        </w:tc>
        <w:tc>
          <w:tcPr>
            <w:tcW w:w="131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16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308" w:type="dxa"/>
          </w:tcPr>
          <w:p w:rsidR="00F7070B" w:rsidRPr="00E8562B" w:rsidRDefault="00F7070B" w:rsidP="00C6507B"/>
        </w:tc>
      </w:tr>
      <w:tr w:rsidR="00F7070B" w:rsidRPr="00BD2504" w:rsidTr="00F7070B">
        <w:tc>
          <w:tcPr>
            <w:tcW w:w="2235" w:type="dxa"/>
            <w:vAlign w:val="center"/>
          </w:tcPr>
          <w:p w:rsidR="00F7070B" w:rsidRPr="00E8562B" w:rsidRDefault="00F7070B" w:rsidP="00C6507B">
            <w:pPr>
              <w:jc w:val="center"/>
            </w:pPr>
            <w:r w:rsidRPr="00E8562B">
              <w:t>Всего на отопление</w:t>
            </w:r>
          </w:p>
          <w:p w:rsidR="00F7070B" w:rsidRPr="00E8562B" w:rsidRDefault="00F7070B" w:rsidP="00C6507B">
            <w:pPr>
              <w:jc w:val="center"/>
            </w:pPr>
          </w:p>
        </w:tc>
        <w:tc>
          <w:tcPr>
            <w:tcW w:w="1174" w:type="dxa"/>
            <w:vAlign w:val="center"/>
          </w:tcPr>
          <w:p w:rsidR="00F7070B" w:rsidRPr="00E8562B" w:rsidRDefault="00F7070B" w:rsidP="00F7070B">
            <w:pPr>
              <w:jc w:val="center"/>
            </w:pPr>
            <w:r>
              <w:t>588,51</w:t>
            </w:r>
          </w:p>
        </w:tc>
        <w:tc>
          <w:tcPr>
            <w:tcW w:w="1170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25" w:type="dxa"/>
            <w:vAlign w:val="center"/>
          </w:tcPr>
          <w:p w:rsidR="00F7070B" w:rsidRPr="000A2994" w:rsidRDefault="00F7070B" w:rsidP="00F7070B">
            <w:pPr>
              <w:jc w:val="center"/>
            </w:pPr>
            <w:r w:rsidRPr="000A2994">
              <w:t>17,65</w:t>
            </w:r>
          </w:p>
        </w:tc>
        <w:tc>
          <w:tcPr>
            <w:tcW w:w="1202" w:type="dxa"/>
            <w:vAlign w:val="center"/>
          </w:tcPr>
          <w:p w:rsidR="00F7070B" w:rsidRPr="000A2994" w:rsidRDefault="00F7070B" w:rsidP="00F7070B">
            <w:pPr>
              <w:jc w:val="center"/>
            </w:pPr>
            <w:r w:rsidRPr="000A2994">
              <w:t>570,86</w:t>
            </w:r>
          </w:p>
        </w:tc>
        <w:tc>
          <w:tcPr>
            <w:tcW w:w="1202" w:type="dxa"/>
            <w:vAlign w:val="center"/>
          </w:tcPr>
          <w:p w:rsidR="00F7070B" w:rsidRPr="000A2994" w:rsidRDefault="00F7070B" w:rsidP="00F7070B">
            <w:pPr>
              <w:jc w:val="center"/>
            </w:pPr>
            <w:r w:rsidRPr="000A2994">
              <w:t>17,66</w:t>
            </w:r>
          </w:p>
        </w:tc>
        <w:tc>
          <w:tcPr>
            <w:tcW w:w="1229" w:type="dxa"/>
            <w:vAlign w:val="center"/>
          </w:tcPr>
          <w:p w:rsidR="00F7070B" w:rsidRDefault="00F7070B" w:rsidP="00F7070B">
            <w:pPr>
              <w:jc w:val="center"/>
            </w:pPr>
            <w:r w:rsidRPr="000A2994">
              <w:t>553,20</w:t>
            </w:r>
          </w:p>
        </w:tc>
        <w:tc>
          <w:tcPr>
            <w:tcW w:w="1173" w:type="dxa"/>
            <w:vAlign w:val="center"/>
          </w:tcPr>
          <w:p w:rsidR="00F7070B" w:rsidRPr="007C5CD3" w:rsidRDefault="00F7070B" w:rsidP="00F7070B">
            <w:pPr>
              <w:jc w:val="center"/>
            </w:pPr>
            <w:r w:rsidRPr="007C5CD3">
              <w:t>553,20</w:t>
            </w:r>
          </w:p>
        </w:tc>
        <w:tc>
          <w:tcPr>
            <w:tcW w:w="131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16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308" w:type="dxa"/>
          </w:tcPr>
          <w:p w:rsidR="00F7070B" w:rsidRPr="00E8562B" w:rsidRDefault="00F7070B" w:rsidP="00C6507B"/>
        </w:tc>
      </w:tr>
      <w:tr w:rsidR="00F7070B" w:rsidRPr="00BD2504" w:rsidTr="00F7070B">
        <w:tc>
          <w:tcPr>
            <w:tcW w:w="2235" w:type="dxa"/>
            <w:vAlign w:val="center"/>
          </w:tcPr>
          <w:p w:rsidR="00F7070B" w:rsidRPr="00E8562B" w:rsidRDefault="00F7070B" w:rsidP="00C6507B">
            <w:pPr>
              <w:jc w:val="center"/>
            </w:pPr>
            <w:r w:rsidRPr="00E8562B">
              <w:t>В том числе по показаниям приборов учёта тепловой энергии</w:t>
            </w:r>
          </w:p>
        </w:tc>
        <w:tc>
          <w:tcPr>
            <w:tcW w:w="1174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170" w:type="dxa"/>
            <w:vAlign w:val="center"/>
          </w:tcPr>
          <w:p w:rsidR="00F7070B" w:rsidRPr="00E8562B" w:rsidRDefault="00F7070B" w:rsidP="00F7070B">
            <w:pPr>
              <w:jc w:val="center"/>
            </w:pPr>
          </w:p>
        </w:tc>
        <w:tc>
          <w:tcPr>
            <w:tcW w:w="1225" w:type="dxa"/>
            <w:vAlign w:val="center"/>
          </w:tcPr>
          <w:p w:rsidR="00F7070B" w:rsidRPr="000A2994" w:rsidRDefault="00F7070B" w:rsidP="00F7070B">
            <w:pPr>
              <w:jc w:val="center"/>
            </w:pPr>
          </w:p>
        </w:tc>
        <w:tc>
          <w:tcPr>
            <w:tcW w:w="1202" w:type="dxa"/>
            <w:vAlign w:val="center"/>
          </w:tcPr>
          <w:p w:rsidR="00F7070B" w:rsidRPr="000A2994" w:rsidRDefault="00F7070B" w:rsidP="00F7070B">
            <w:pPr>
              <w:jc w:val="center"/>
            </w:pPr>
          </w:p>
        </w:tc>
        <w:tc>
          <w:tcPr>
            <w:tcW w:w="1202" w:type="dxa"/>
            <w:vAlign w:val="center"/>
          </w:tcPr>
          <w:p w:rsidR="00F7070B" w:rsidRPr="000A2994" w:rsidRDefault="00F7070B" w:rsidP="00F7070B">
            <w:pPr>
              <w:jc w:val="center"/>
            </w:pPr>
          </w:p>
        </w:tc>
        <w:tc>
          <w:tcPr>
            <w:tcW w:w="1229" w:type="dxa"/>
            <w:vAlign w:val="center"/>
          </w:tcPr>
          <w:p w:rsidR="00F7070B" w:rsidRDefault="00F7070B" w:rsidP="00F7070B">
            <w:pPr>
              <w:jc w:val="center"/>
            </w:pPr>
            <w:r w:rsidRPr="000A2994">
              <w:t>553,20</w:t>
            </w:r>
          </w:p>
        </w:tc>
        <w:tc>
          <w:tcPr>
            <w:tcW w:w="1173" w:type="dxa"/>
            <w:vAlign w:val="center"/>
          </w:tcPr>
          <w:p w:rsidR="00F7070B" w:rsidRDefault="00F7070B" w:rsidP="00F7070B">
            <w:pPr>
              <w:jc w:val="center"/>
            </w:pPr>
            <w:r w:rsidRPr="007C5CD3">
              <w:t>553,20</w:t>
            </w:r>
          </w:p>
        </w:tc>
        <w:tc>
          <w:tcPr>
            <w:tcW w:w="131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160" w:type="dxa"/>
            <w:vAlign w:val="center"/>
          </w:tcPr>
          <w:p w:rsidR="00F7070B" w:rsidRPr="00E8562B" w:rsidRDefault="00F7070B" w:rsidP="00C6507B">
            <w:pPr>
              <w:jc w:val="center"/>
            </w:pPr>
          </w:p>
        </w:tc>
        <w:tc>
          <w:tcPr>
            <w:tcW w:w="1308" w:type="dxa"/>
          </w:tcPr>
          <w:p w:rsidR="00F7070B" w:rsidRPr="00E8562B" w:rsidRDefault="00F7070B" w:rsidP="00C6507B"/>
        </w:tc>
      </w:tr>
    </w:tbl>
    <w:p w:rsidR="005C103E" w:rsidRDefault="005C103E" w:rsidP="00A4430E">
      <w:pPr>
        <w:spacing w:after="0"/>
        <w:rPr>
          <w:sz w:val="26"/>
          <w:szCs w:val="26"/>
        </w:rPr>
      </w:pPr>
    </w:p>
    <w:p w:rsidR="00721750" w:rsidRDefault="00721750" w:rsidP="00E8562B">
      <w:pPr>
        <w:spacing w:after="0"/>
        <w:jc w:val="center"/>
        <w:rPr>
          <w:sz w:val="26"/>
          <w:szCs w:val="26"/>
        </w:rPr>
      </w:pPr>
    </w:p>
    <w:p w:rsidR="001264E4" w:rsidRPr="002F7287" w:rsidRDefault="001264E4" w:rsidP="001264E4">
      <w:pPr>
        <w:spacing w:after="0"/>
        <w:rPr>
          <w:sz w:val="26"/>
          <w:szCs w:val="26"/>
        </w:rPr>
      </w:pPr>
      <w:r w:rsidRPr="002F728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</w:t>
      </w:r>
      <w:r w:rsidRPr="002F7287">
        <w:rPr>
          <w:sz w:val="26"/>
          <w:szCs w:val="26"/>
        </w:rPr>
        <w:t xml:space="preserve"> </w:t>
      </w:r>
    </w:p>
    <w:p w:rsidR="001264E4" w:rsidRPr="002F7287" w:rsidRDefault="001264E4" w:rsidP="001264E4">
      <w:pPr>
        <w:spacing w:after="0"/>
        <w:rPr>
          <w:sz w:val="26"/>
          <w:szCs w:val="26"/>
        </w:rPr>
      </w:pPr>
      <w:r w:rsidRPr="002F7287">
        <w:rPr>
          <w:sz w:val="26"/>
          <w:szCs w:val="26"/>
        </w:rPr>
        <w:t xml:space="preserve">                                            </w:t>
      </w:r>
    </w:p>
    <w:p w:rsidR="00E8562B" w:rsidRDefault="001264E4" w:rsidP="0096499A">
      <w:pPr>
        <w:rPr>
          <w:sz w:val="26"/>
          <w:szCs w:val="26"/>
        </w:rPr>
      </w:pPr>
      <w:r w:rsidRPr="002F7287">
        <w:rPr>
          <w:sz w:val="26"/>
          <w:szCs w:val="26"/>
        </w:rPr>
        <w:t xml:space="preserve">            </w:t>
      </w:r>
    </w:p>
    <w:p w:rsidR="00E8562B" w:rsidRPr="002F7287" w:rsidRDefault="00E8562B" w:rsidP="00E8562B">
      <w:pPr>
        <w:spacing w:after="0"/>
        <w:rPr>
          <w:sz w:val="26"/>
          <w:szCs w:val="26"/>
        </w:rPr>
      </w:pPr>
      <w:r w:rsidRPr="002F7287">
        <w:rPr>
          <w:sz w:val="26"/>
          <w:szCs w:val="26"/>
        </w:rPr>
        <w:t xml:space="preserve">         </w:t>
      </w:r>
    </w:p>
    <w:p w:rsidR="00A4430E" w:rsidRPr="002F7287" w:rsidRDefault="00E8562B" w:rsidP="00721750">
      <w:pPr>
        <w:rPr>
          <w:sz w:val="26"/>
          <w:szCs w:val="26"/>
        </w:rPr>
      </w:pPr>
      <w:r w:rsidRPr="002F7287">
        <w:rPr>
          <w:sz w:val="26"/>
          <w:szCs w:val="26"/>
        </w:rPr>
        <w:t xml:space="preserve">            </w:t>
      </w:r>
    </w:p>
    <w:p w:rsidR="00A4430E" w:rsidRPr="002F7287" w:rsidRDefault="00A4430E" w:rsidP="00A4430E">
      <w:pPr>
        <w:rPr>
          <w:sz w:val="26"/>
          <w:szCs w:val="26"/>
        </w:rPr>
      </w:pPr>
    </w:p>
    <w:p w:rsidR="00A4430E" w:rsidRPr="00EF6D2E" w:rsidRDefault="00A4430E">
      <w:pPr>
        <w:rPr>
          <w:sz w:val="20"/>
          <w:szCs w:val="20"/>
        </w:rPr>
      </w:pPr>
    </w:p>
    <w:sectPr w:rsidR="00A4430E" w:rsidRPr="00EF6D2E" w:rsidSect="00D6195A">
      <w:pgSz w:w="16838" w:h="11906" w:orient="landscape" w:code="9"/>
      <w:pgMar w:top="28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358" w:rsidRDefault="00B53358" w:rsidP="00652A0E">
      <w:pPr>
        <w:spacing w:after="0" w:line="240" w:lineRule="auto"/>
      </w:pPr>
      <w:r>
        <w:separator/>
      </w:r>
    </w:p>
  </w:endnote>
  <w:endnote w:type="continuationSeparator" w:id="0">
    <w:p w:rsidR="00B53358" w:rsidRDefault="00B53358" w:rsidP="00652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358" w:rsidRDefault="00B53358" w:rsidP="00652A0E">
      <w:pPr>
        <w:spacing w:after="0" w:line="240" w:lineRule="auto"/>
      </w:pPr>
      <w:r>
        <w:separator/>
      </w:r>
    </w:p>
  </w:footnote>
  <w:footnote w:type="continuationSeparator" w:id="0">
    <w:p w:rsidR="00B53358" w:rsidRDefault="00B53358" w:rsidP="00652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33EB9"/>
    <w:multiLevelType w:val="hybridMultilevel"/>
    <w:tmpl w:val="03C62D8E"/>
    <w:lvl w:ilvl="0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3737"/>
    <w:rsid w:val="00001114"/>
    <w:rsid w:val="0000334D"/>
    <w:rsid w:val="00004DDF"/>
    <w:rsid w:val="000054EC"/>
    <w:rsid w:val="0001193F"/>
    <w:rsid w:val="00016AA2"/>
    <w:rsid w:val="00033892"/>
    <w:rsid w:val="000368F5"/>
    <w:rsid w:val="00040FBC"/>
    <w:rsid w:val="000457B0"/>
    <w:rsid w:val="00053879"/>
    <w:rsid w:val="00053A21"/>
    <w:rsid w:val="00082EF3"/>
    <w:rsid w:val="00094B4C"/>
    <w:rsid w:val="000A0B37"/>
    <w:rsid w:val="000A3B6B"/>
    <w:rsid w:val="000A58F1"/>
    <w:rsid w:val="000B344F"/>
    <w:rsid w:val="000D0B9D"/>
    <w:rsid w:val="000D5D28"/>
    <w:rsid w:val="000D6F4A"/>
    <w:rsid w:val="000E05B4"/>
    <w:rsid w:val="000E6961"/>
    <w:rsid w:val="00105BAB"/>
    <w:rsid w:val="00110029"/>
    <w:rsid w:val="001212C2"/>
    <w:rsid w:val="001264E4"/>
    <w:rsid w:val="00134751"/>
    <w:rsid w:val="001478C3"/>
    <w:rsid w:val="0015222C"/>
    <w:rsid w:val="00153979"/>
    <w:rsid w:val="0015434B"/>
    <w:rsid w:val="00162506"/>
    <w:rsid w:val="00166160"/>
    <w:rsid w:val="00171200"/>
    <w:rsid w:val="00172E5C"/>
    <w:rsid w:val="0017793C"/>
    <w:rsid w:val="0018336C"/>
    <w:rsid w:val="001872FF"/>
    <w:rsid w:val="00190F36"/>
    <w:rsid w:val="001953D2"/>
    <w:rsid w:val="001B5EC5"/>
    <w:rsid w:val="001C2920"/>
    <w:rsid w:val="001C6EB2"/>
    <w:rsid w:val="001D1609"/>
    <w:rsid w:val="001E329D"/>
    <w:rsid w:val="001F7C06"/>
    <w:rsid w:val="0020511F"/>
    <w:rsid w:val="00211D1F"/>
    <w:rsid w:val="00215608"/>
    <w:rsid w:val="00227AF7"/>
    <w:rsid w:val="00254DEE"/>
    <w:rsid w:val="002705E1"/>
    <w:rsid w:val="00271AAC"/>
    <w:rsid w:val="00271E84"/>
    <w:rsid w:val="002753C7"/>
    <w:rsid w:val="0028733C"/>
    <w:rsid w:val="00292E6E"/>
    <w:rsid w:val="002936CF"/>
    <w:rsid w:val="002960C9"/>
    <w:rsid w:val="002A0F7E"/>
    <w:rsid w:val="002A7AF3"/>
    <w:rsid w:val="002B0C53"/>
    <w:rsid w:val="002D055A"/>
    <w:rsid w:val="002D1FBE"/>
    <w:rsid w:val="002E7A19"/>
    <w:rsid w:val="002F34DF"/>
    <w:rsid w:val="002F50B2"/>
    <w:rsid w:val="002F5838"/>
    <w:rsid w:val="002F58BA"/>
    <w:rsid w:val="002F7287"/>
    <w:rsid w:val="003013DD"/>
    <w:rsid w:val="0030161B"/>
    <w:rsid w:val="00305616"/>
    <w:rsid w:val="0030757F"/>
    <w:rsid w:val="0031367C"/>
    <w:rsid w:val="003158F5"/>
    <w:rsid w:val="0032704C"/>
    <w:rsid w:val="00352160"/>
    <w:rsid w:val="00355D19"/>
    <w:rsid w:val="003575C8"/>
    <w:rsid w:val="00381F71"/>
    <w:rsid w:val="003877CA"/>
    <w:rsid w:val="00393CA2"/>
    <w:rsid w:val="00396266"/>
    <w:rsid w:val="003A16DC"/>
    <w:rsid w:val="003A79B3"/>
    <w:rsid w:val="003B3FCC"/>
    <w:rsid w:val="003D11C4"/>
    <w:rsid w:val="003F5A9D"/>
    <w:rsid w:val="003F5A9E"/>
    <w:rsid w:val="004016AC"/>
    <w:rsid w:val="00412DD4"/>
    <w:rsid w:val="004172D0"/>
    <w:rsid w:val="00433AB3"/>
    <w:rsid w:val="00442BF9"/>
    <w:rsid w:val="00455D14"/>
    <w:rsid w:val="00464A3A"/>
    <w:rsid w:val="004675A8"/>
    <w:rsid w:val="004770D0"/>
    <w:rsid w:val="004832DA"/>
    <w:rsid w:val="00485A41"/>
    <w:rsid w:val="004A6E40"/>
    <w:rsid w:val="004B4FE9"/>
    <w:rsid w:val="004B6F0B"/>
    <w:rsid w:val="004C196F"/>
    <w:rsid w:val="005320B5"/>
    <w:rsid w:val="005374A6"/>
    <w:rsid w:val="005414C1"/>
    <w:rsid w:val="005523DD"/>
    <w:rsid w:val="005552A1"/>
    <w:rsid w:val="00556EA2"/>
    <w:rsid w:val="00560D63"/>
    <w:rsid w:val="0056106D"/>
    <w:rsid w:val="00565D6E"/>
    <w:rsid w:val="00571E16"/>
    <w:rsid w:val="005735BC"/>
    <w:rsid w:val="00574DA1"/>
    <w:rsid w:val="005A0489"/>
    <w:rsid w:val="005A3FC8"/>
    <w:rsid w:val="005A4FD1"/>
    <w:rsid w:val="005C103E"/>
    <w:rsid w:val="005C1A01"/>
    <w:rsid w:val="005C3F90"/>
    <w:rsid w:val="005F7872"/>
    <w:rsid w:val="00606BD7"/>
    <w:rsid w:val="006146D5"/>
    <w:rsid w:val="006164EC"/>
    <w:rsid w:val="006205F8"/>
    <w:rsid w:val="00623737"/>
    <w:rsid w:val="006260C1"/>
    <w:rsid w:val="00630FAC"/>
    <w:rsid w:val="006431BB"/>
    <w:rsid w:val="006447CB"/>
    <w:rsid w:val="0064658B"/>
    <w:rsid w:val="00646E49"/>
    <w:rsid w:val="00652A0E"/>
    <w:rsid w:val="00654C13"/>
    <w:rsid w:val="006655C0"/>
    <w:rsid w:val="00670289"/>
    <w:rsid w:val="00694597"/>
    <w:rsid w:val="006A0DAB"/>
    <w:rsid w:val="006B625D"/>
    <w:rsid w:val="006B668F"/>
    <w:rsid w:val="006C5558"/>
    <w:rsid w:val="006C6448"/>
    <w:rsid w:val="006D50C1"/>
    <w:rsid w:val="006E7583"/>
    <w:rsid w:val="006F11D1"/>
    <w:rsid w:val="00701E02"/>
    <w:rsid w:val="007073DC"/>
    <w:rsid w:val="0071180B"/>
    <w:rsid w:val="007143B9"/>
    <w:rsid w:val="00721750"/>
    <w:rsid w:val="007506C9"/>
    <w:rsid w:val="00754065"/>
    <w:rsid w:val="00757FEA"/>
    <w:rsid w:val="00783EB2"/>
    <w:rsid w:val="007936AD"/>
    <w:rsid w:val="00793A11"/>
    <w:rsid w:val="007A22EB"/>
    <w:rsid w:val="007B04D0"/>
    <w:rsid w:val="007B093F"/>
    <w:rsid w:val="007B6098"/>
    <w:rsid w:val="007B69BE"/>
    <w:rsid w:val="007C22C2"/>
    <w:rsid w:val="007C35CC"/>
    <w:rsid w:val="007C706C"/>
    <w:rsid w:val="007D18D0"/>
    <w:rsid w:val="00815FB1"/>
    <w:rsid w:val="00821E00"/>
    <w:rsid w:val="00824B16"/>
    <w:rsid w:val="008320C9"/>
    <w:rsid w:val="008334F2"/>
    <w:rsid w:val="00833DF5"/>
    <w:rsid w:val="008353E3"/>
    <w:rsid w:val="00840F53"/>
    <w:rsid w:val="00845374"/>
    <w:rsid w:val="0085115B"/>
    <w:rsid w:val="00864523"/>
    <w:rsid w:val="008666DB"/>
    <w:rsid w:val="00884A95"/>
    <w:rsid w:val="00884CDC"/>
    <w:rsid w:val="008864DE"/>
    <w:rsid w:val="00893168"/>
    <w:rsid w:val="0089519C"/>
    <w:rsid w:val="008B18F0"/>
    <w:rsid w:val="008B1FDB"/>
    <w:rsid w:val="008B23AB"/>
    <w:rsid w:val="008B79FA"/>
    <w:rsid w:val="008B7D70"/>
    <w:rsid w:val="008C27F4"/>
    <w:rsid w:val="008D1218"/>
    <w:rsid w:val="008D50D0"/>
    <w:rsid w:val="008D7539"/>
    <w:rsid w:val="008E6014"/>
    <w:rsid w:val="008E6CA3"/>
    <w:rsid w:val="00901C90"/>
    <w:rsid w:val="00914E59"/>
    <w:rsid w:val="00914E9F"/>
    <w:rsid w:val="00922E8A"/>
    <w:rsid w:val="00925122"/>
    <w:rsid w:val="00926509"/>
    <w:rsid w:val="00927FAB"/>
    <w:rsid w:val="009315B4"/>
    <w:rsid w:val="00932FEF"/>
    <w:rsid w:val="00944E73"/>
    <w:rsid w:val="009572DF"/>
    <w:rsid w:val="00960D15"/>
    <w:rsid w:val="0096499A"/>
    <w:rsid w:val="009655BD"/>
    <w:rsid w:val="00976773"/>
    <w:rsid w:val="009823DD"/>
    <w:rsid w:val="00985705"/>
    <w:rsid w:val="0099354F"/>
    <w:rsid w:val="00995953"/>
    <w:rsid w:val="009959DE"/>
    <w:rsid w:val="009A26DD"/>
    <w:rsid w:val="009A552A"/>
    <w:rsid w:val="009A6073"/>
    <w:rsid w:val="009A6BD3"/>
    <w:rsid w:val="009B0960"/>
    <w:rsid w:val="009B13F2"/>
    <w:rsid w:val="009B1627"/>
    <w:rsid w:val="009C1811"/>
    <w:rsid w:val="009E1ADF"/>
    <w:rsid w:val="009E2594"/>
    <w:rsid w:val="009F4B61"/>
    <w:rsid w:val="00A053C5"/>
    <w:rsid w:val="00A1780B"/>
    <w:rsid w:val="00A32453"/>
    <w:rsid w:val="00A4077E"/>
    <w:rsid w:val="00A4180E"/>
    <w:rsid w:val="00A4430E"/>
    <w:rsid w:val="00A45A07"/>
    <w:rsid w:val="00A76CDA"/>
    <w:rsid w:val="00A77B9D"/>
    <w:rsid w:val="00A807C5"/>
    <w:rsid w:val="00A93651"/>
    <w:rsid w:val="00A978CD"/>
    <w:rsid w:val="00AA10BB"/>
    <w:rsid w:val="00AB2747"/>
    <w:rsid w:val="00AB5190"/>
    <w:rsid w:val="00AC3A67"/>
    <w:rsid w:val="00AC71B0"/>
    <w:rsid w:val="00AD17F3"/>
    <w:rsid w:val="00AD5198"/>
    <w:rsid w:val="00AE0005"/>
    <w:rsid w:val="00B03A0A"/>
    <w:rsid w:val="00B05BEE"/>
    <w:rsid w:val="00B162EF"/>
    <w:rsid w:val="00B352B3"/>
    <w:rsid w:val="00B356B3"/>
    <w:rsid w:val="00B511EC"/>
    <w:rsid w:val="00B53358"/>
    <w:rsid w:val="00B5377B"/>
    <w:rsid w:val="00B67DAE"/>
    <w:rsid w:val="00B70A1A"/>
    <w:rsid w:val="00B96787"/>
    <w:rsid w:val="00BA1921"/>
    <w:rsid w:val="00BA206E"/>
    <w:rsid w:val="00BA265F"/>
    <w:rsid w:val="00BC060A"/>
    <w:rsid w:val="00BC2A06"/>
    <w:rsid w:val="00BC381D"/>
    <w:rsid w:val="00BC41ED"/>
    <w:rsid w:val="00BC78EF"/>
    <w:rsid w:val="00BD15C3"/>
    <w:rsid w:val="00BD2504"/>
    <w:rsid w:val="00BD3AD8"/>
    <w:rsid w:val="00BD616C"/>
    <w:rsid w:val="00BD7019"/>
    <w:rsid w:val="00BE3A10"/>
    <w:rsid w:val="00BE54A4"/>
    <w:rsid w:val="00BF57DB"/>
    <w:rsid w:val="00BF67C9"/>
    <w:rsid w:val="00C05498"/>
    <w:rsid w:val="00C06554"/>
    <w:rsid w:val="00C07875"/>
    <w:rsid w:val="00C1340A"/>
    <w:rsid w:val="00C3282B"/>
    <w:rsid w:val="00C35506"/>
    <w:rsid w:val="00C51718"/>
    <w:rsid w:val="00C55C61"/>
    <w:rsid w:val="00C575EE"/>
    <w:rsid w:val="00C64406"/>
    <w:rsid w:val="00C6507B"/>
    <w:rsid w:val="00C76C50"/>
    <w:rsid w:val="00C8195F"/>
    <w:rsid w:val="00C81D68"/>
    <w:rsid w:val="00C95561"/>
    <w:rsid w:val="00CA0C9F"/>
    <w:rsid w:val="00CA1839"/>
    <w:rsid w:val="00CB7430"/>
    <w:rsid w:val="00CC09D0"/>
    <w:rsid w:val="00CC2849"/>
    <w:rsid w:val="00CC2FE9"/>
    <w:rsid w:val="00CC384C"/>
    <w:rsid w:val="00CC4E04"/>
    <w:rsid w:val="00CD2A96"/>
    <w:rsid w:val="00CD6EF8"/>
    <w:rsid w:val="00CE3080"/>
    <w:rsid w:val="00CE6275"/>
    <w:rsid w:val="00CE637B"/>
    <w:rsid w:val="00D054A5"/>
    <w:rsid w:val="00D05667"/>
    <w:rsid w:val="00D0666A"/>
    <w:rsid w:val="00D0765E"/>
    <w:rsid w:val="00D51573"/>
    <w:rsid w:val="00D55569"/>
    <w:rsid w:val="00D611F0"/>
    <w:rsid w:val="00D6195A"/>
    <w:rsid w:val="00D63057"/>
    <w:rsid w:val="00D70DC7"/>
    <w:rsid w:val="00D73B4A"/>
    <w:rsid w:val="00D765E5"/>
    <w:rsid w:val="00D80669"/>
    <w:rsid w:val="00D823AC"/>
    <w:rsid w:val="00D853C7"/>
    <w:rsid w:val="00D904F0"/>
    <w:rsid w:val="00D94314"/>
    <w:rsid w:val="00D96717"/>
    <w:rsid w:val="00DA52CB"/>
    <w:rsid w:val="00DA65ED"/>
    <w:rsid w:val="00DB6D3A"/>
    <w:rsid w:val="00DC101B"/>
    <w:rsid w:val="00DC5A71"/>
    <w:rsid w:val="00DC5DFC"/>
    <w:rsid w:val="00DC6630"/>
    <w:rsid w:val="00DC6E42"/>
    <w:rsid w:val="00DE17B6"/>
    <w:rsid w:val="00DE35AB"/>
    <w:rsid w:val="00DE4DFE"/>
    <w:rsid w:val="00DE60C2"/>
    <w:rsid w:val="00DF2FDC"/>
    <w:rsid w:val="00DF4837"/>
    <w:rsid w:val="00E078E7"/>
    <w:rsid w:val="00E2600E"/>
    <w:rsid w:val="00E26508"/>
    <w:rsid w:val="00E435E4"/>
    <w:rsid w:val="00E566D0"/>
    <w:rsid w:val="00E56BC3"/>
    <w:rsid w:val="00E62902"/>
    <w:rsid w:val="00E67B55"/>
    <w:rsid w:val="00E713AA"/>
    <w:rsid w:val="00E7142A"/>
    <w:rsid w:val="00E72A80"/>
    <w:rsid w:val="00E7380F"/>
    <w:rsid w:val="00E8562B"/>
    <w:rsid w:val="00E94DE0"/>
    <w:rsid w:val="00E973C5"/>
    <w:rsid w:val="00EA2B33"/>
    <w:rsid w:val="00EA3C22"/>
    <w:rsid w:val="00EA7809"/>
    <w:rsid w:val="00EC4F3F"/>
    <w:rsid w:val="00EE098F"/>
    <w:rsid w:val="00EE4E60"/>
    <w:rsid w:val="00EF2A80"/>
    <w:rsid w:val="00EF5E4C"/>
    <w:rsid w:val="00EF6D2E"/>
    <w:rsid w:val="00F20831"/>
    <w:rsid w:val="00F21B3D"/>
    <w:rsid w:val="00F32822"/>
    <w:rsid w:val="00F34323"/>
    <w:rsid w:val="00F37235"/>
    <w:rsid w:val="00F44A06"/>
    <w:rsid w:val="00F460B2"/>
    <w:rsid w:val="00F47FEB"/>
    <w:rsid w:val="00F57524"/>
    <w:rsid w:val="00F64B87"/>
    <w:rsid w:val="00F7070B"/>
    <w:rsid w:val="00F76C64"/>
    <w:rsid w:val="00F929EB"/>
    <w:rsid w:val="00F97E5D"/>
    <w:rsid w:val="00FA6AE9"/>
    <w:rsid w:val="00FA6B52"/>
    <w:rsid w:val="00FB15F4"/>
    <w:rsid w:val="00FB59C2"/>
    <w:rsid w:val="00FB6CEA"/>
    <w:rsid w:val="00FB76B4"/>
    <w:rsid w:val="00FC3BA1"/>
    <w:rsid w:val="00FE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7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52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2A0E"/>
  </w:style>
  <w:style w:type="paragraph" w:styleId="a6">
    <w:name w:val="footer"/>
    <w:basedOn w:val="a"/>
    <w:link w:val="a7"/>
    <w:uiPriority w:val="99"/>
    <w:semiHidden/>
    <w:unhideWhenUsed/>
    <w:rsid w:val="00652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2A0E"/>
  </w:style>
  <w:style w:type="paragraph" w:styleId="a8">
    <w:name w:val="List Paragraph"/>
    <w:basedOn w:val="a"/>
    <w:uiPriority w:val="34"/>
    <w:qFormat/>
    <w:rsid w:val="008D753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45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5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1D98A-04DA-4900-934B-5CE049DE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3111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134</cp:revision>
  <cp:lastPrinted>2022-04-21T13:47:00Z</cp:lastPrinted>
  <dcterms:created xsi:type="dcterms:W3CDTF">2012-01-17T06:07:00Z</dcterms:created>
  <dcterms:modified xsi:type="dcterms:W3CDTF">2023-03-09T06:46:00Z</dcterms:modified>
</cp:coreProperties>
</file>